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2E089078" w14:textId="77777777" w:rsidR="00061D7D" w:rsidRDefault="00061D7D" w:rsidP="002C2CE3">
            <w:pPr>
              <w:pStyle w:val="Title"/>
            </w:pPr>
            <w:r w:rsidRPr="009B4E61">
              <w:t>“</w:t>
            </w:r>
            <w:r w:rsidR="00221FDD" w:rsidRPr="00221FDD">
              <w:t>Perform Surface Decorative on Machine Embroidery</w:t>
            </w:r>
            <w:r w:rsidRPr="009B4E61">
              <w:t>”</w:t>
            </w:r>
          </w:p>
          <w:p w14:paraId="6E66C52F" w14:textId="17C0B979" w:rsidR="00221FDD" w:rsidRPr="00221FDD" w:rsidRDefault="00221FDD" w:rsidP="007E06B5">
            <w:pPr>
              <w:jc w:val="center"/>
            </w:pPr>
            <w:r w:rsidRPr="00221FDD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Level I</w:t>
            </w:r>
            <w:r w:rsidR="007E06B5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V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07D8139B" w:rsidR="00061D7D" w:rsidRPr="009B4E61" w:rsidRDefault="00610E4A" w:rsidP="002C2CE3">
            <w:pPr>
              <w:pStyle w:val="Subtitle"/>
            </w:pPr>
            <w:r>
              <w:t>Date</w:t>
            </w:r>
            <w:r w:rsidR="0093309A">
              <w:t>: 28-02-2020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6B70658B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2F7598B0" w14:textId="77777777" w:rsidR="00C02D06" w:rsidRDefault="00C02D06" w:rsidP="002C2CE3">
            <w:r>
              <w:t>Level:</w:t>
            </w:r>
          </w:p>
          <w:p w14:paraId="1052EC39" w14:textId="69FE40DC" w:rsidR="00130A3E" w:rsidRDefault="009829C5" w:rsidP="002C2CE3">
            <w:r>
              <w:t>4</w:t>
            </w:r>
          </w:p>
        </w:tc>
        <w:tc>
          <w:tcPr>
            <w:tcW w:w="1448" w:type="dxa"/>
          </w:tcPr>
          <w:p w14:paraId="676F1634" w14:textId="6AE71698" w:rsidR="00C02D06" w:rsidRDefault="00C02D06" w:rsidP="002C2CE3">
            <w:r>
              <w:t>Version: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4D73D4F4" w:rsidR="00F45D15" w:rsidRDefault="00130A3E" w:rsidP="002C2CE3">
            <w:r w:rsidRPr="00B72A7B">
              <w:t>Perform Surface Decorative on Machine Embroidery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10106795" w14:textId="37DEFB81" w:rsidR="00FB229D" w:rsidRPr="00BC7B80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Assessment Task 1</w:t>
            </w:r>
            <w:r w:rsidR="00A53268">
              <w:rPr>
                <w:b/>
              </w:rPr>
              <w:t>:</w:t>
            </w:r>
            <w:r w:rsidR="00A53268" w:rsidRPr="00A53268">
              <w:t xml:space="preserve"> </w:t>
            </w:r>
            <w:r w:rsidR="005A0D60" w:rsidRPr="005A0D60">
              <w:t>Candidate is required to</w:t>
            </w:r>
            <w:r w:rsidR="00A53268">
              <w:t xml:space="preserve"> </w:t>
            </w:r>
            <w:r w:rsidR="005A0D60">
              <w:t>p</w:t>
            </w:r>
            <w:r w:rsidR="00130A3E">
              <w:t>erform applique with combination of ribbon/string work assigned by the assessor</w:t>
            </w:r>
          </w:p>
          <w:p w14:paraId="60627C92" w14:textId="04E21254" w:rsidR="00FB229D" w:rsidRPr="00BC7B80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Assessment Task 2</w:t>
            </w:r>
            <w:r w:rsidR="00C00E85">
              <w:rPr>
                <w:b/>
              </w:rPr>
              <w:t>:</w:t>
            </w:r>
            <w:r w:rsidR="007535C5" w:rsidRPr="00A53268">
              <w:t xml:space="preserve"> </w:t>
            </w:r>
            <w:r w:rsidR="005A0D60" w:rsidRPr="005A0D60">
              <w:t>Candidate is required to</w:t>
            </w:r>
            <w:r w:rsidR="007535C5">
              <w:t xml:space="preserve"> </w:t>
            </w:r>
            <w:r w:rsidR="005A0D60">
              <w:t>c</w:t>
            </w:r>
            <w:r w:rsidR="00C24430">
              <w:t xml:space="preserve">arry out quilt work </w:t>
            </w:r>
            <w:r w:rsidR="00CB0A32">
              <w:t>on 1 square meter material as per given design</w:t>
            </w:r>
          </w:p>
          <w:p w14:paraId="3D51C4C8" w14:textId="27C2D3E6" w:rsidR="00FB229D" w:rsidRPr="00BC7B80" w:rsidRDefault="0084620D" w:rsidP="0084620D">
            <w:pPr>
              <w:pStyle w:val="ListParagraph"/>
              <w:ind w:left="720"/>
              <w:rPr>
                <w:b/>
              </w:rPr>
            </w:pPr>
            <w:r>
              <w:rPr>
                <w:b/>
              </w:rPr>
              <w:t>……………….</w:t>
            </w: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7777777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Default="007C2200" w:rsidP="007C2200">
            <w: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6DBBCC18" w14:textId="483E9FB2" w:rsidR="007C2200" w:rsidRDefault="007C2200" w:rsidP="007C2200">
            <w:r w:rsidRPr="00592800">
              <w:rPr>
                <w:b/>
              </w:rPr>
              <w:t>Assessment Task 1</w:t>
            </w:r>
            <w:r w:rsidR="0084620D">
              <w:rPr>
                <w:b/>
              </w:rPr>
              <w:t xml:space="preserve">: </w:t>
            </w:r>
            <w:r w:rsidR="005A0D60" w:rsidRPr="005A0D60">
              <w:t>Candidate is required to p</w:t>
            </w:r>
            <w:r w:rsidR="0084620D" w:rsidRPr="005A0D60">
              <w:t>erform</w:t>
            </w:r>
            <w:r w:rsidR="0084620D">
              <w:t xml:space="preserve"> applique with combination of ribbon/string work assigned by the assessor</w:t>
            </w:r>
          </w:p>
          <w:p w14:paraId="445D5103" w14:textId="77777777" w:rsidR="0084620D" w:rsidRPr="00592800" w:rsidRDefault="0084620D" w:rsidP="007C2200">
            <w:pPr>
              <w:rPr>
                <w:b/>
              </w:rPr>
            </w:pPr>
          </w:p>
          <w:p w14:paraId="46F9A600" w14:textId="77777777" w:rsidR="009829C5" w:rsidRDefault="009829C5" w:rsidP="009829C5">
            <w:pPr>
              <w:ind w:left="720"/>
            </w:pPr>
            <w:r>
              <w:t xml:space="preserve">Performance Criteria 1: Maintain personal hygiene and wear personal protective equipment </w:t>
            </w:r>
          </w:p>
          <w:p w14:paraId="7262382C" w14:textId="77777777" w:rsidR="009829C5" w:rsidRDefault="009829C5" w:rsidP="009829C5">
            <w:pPr>
              <w:ind w:left="720"/>
            </w:pPr>
            <w:r>
              <w:t>Performance Criteria 2: Segregate and disposing hazardous and non-hazardous waste as per standard operating procedures</w:t>
            </w:r>
          </w:p>
          <w:p w14:paraId="3D11D896" w14:textId="77777777" w:rsidR="009829C5" w:rsidRDefault="009829C5" w:rsidP="009829C5">
            <w:pPr>
              <w:ind w:left="720"/>
            </w:pPr>
            <w:r>
              <w:t>Performance Criteria 3: Receive and carry out instructions from supervisor and reports problems as per organizational SOPs</w:t>
            </w:r>
          </w:p>
          <w:p w14:paraId="72FEABA6" w14:textId="29A87CCA" w:rsidR="00F61320" w:rsidRDefault="00F61320" w:rsidP="00F61320">
            <w:pPr>
              <w:ind w:left="720"/>
            </w:pPr>
            <w:r w:rsidRPr="005C56E9">
              <w:t xml:space="preserve">Performance Criteria </w:t>
            </w:r>
            <w:r w:rsidR="001D17F8">
              <w:t>4</w:t>
            </w:r>
            <w:r>
              <w:t xml:space="preserve">: </w:t>
            </w:r>
            <w:r w:rsidR="0084620D" w:rsidRPr="00D612CD">
              <w:t>Communicate with manner to reflect professional standards/ awareness of appropriate work ethics</w:t>
            </w:r>
          </w:p>
          <w:p w14:paraId="2F0C0547" w14:textId="75EF20F0" w:rsidR="00F61320" w:rsidRDefault="00F61320" w:rsidP="00F61320">
            <w:pPr>
              <w:ind w:left="720"/>
            </w:pPr>
            <w:r w:rsidRPr="005C56E9">
              <w:t xml:space="preserve">Performance Criteria </w:t>
            </w:r>
            <w:r w:rsidR="001D17F8">
              <w:t>5</w:t>
            </w:r>
            <w:r>
              <w:t xml:space="preserve">: Transfer traced design on given material </w:t>
            </w:r>
          </w:p>
          <w:p w14:paraId="7B3345F0" w14:textId="43F848C3" w:rsidR="00F61320" w:rsidRDefault="00F61320" w:rsidP="00F61320">
            <w:pPr>
              <w:ind w:left="720"/>
            </w:pPr>
            <w:r w:rsidRPr="005C56E9">
              <w:t xml:space="preserve">Performance Criteria </w:t>
            </w:r>
            <w:r w:rsidR="001D17F8">
              <w:t>6</w:t>
            </w:r>
            <w:r>
              <w:t>: Fix the pattern in the embroidery hoop/</w:t>
            </w:r>
            <w:proofErr w:type="spellStart"/>
            <w:r>
              <w:t>adda</w:t>
            </w:r>
            <w:proofErr w:type="spellEnd"/>
            <w:r>
              <w:t xml:space="preserve"> with the help of extra fabric</w:t>
            </w:r>
          </w:p>
          <w:p w14:paraId="790EFD86" w14:textId="1B61F4D1" w:rsidR="00F61320" w:rsidRDefault="00F61320" w:rsidP="00F61320">
            <w:pPr>
              <w:ind w:left="720"/>
            </w:pPr>
            <w:r w:rsidRPr="005C56E9">
              <w:t xml:space="preserve">Performance Criteria </w:t>
            </w:r>
            <w:r w:rsidR="001D17F8">
              <w:t>7</w:t>
            </w:r>
            <w:r>
              <w:t>: Fix and tighten the fabric/material on the hand frame/frame(</w:t>
            </w:r>
            <w:proofErr w:type="spellStart"/>
            <w:r>
              <w:t>adda</w:t>
            </w:r>
            <w:proofErr w:type="spellEnd"/>
            <w:r>
              <w:t>) while avoiding plication</w:t>
            </w:r>
          </w:p>
          <w:p w14:paraId="4F20E8E7" w14:textId="6171543E" w:rsidR="00F61320" w:rsidRDefault="00F61320" w:rsidP="00F61320">
            <w:pPr>
              <w:ind w:left="720"/>
            </w:pPr>
            <w:r w:rsidRPr="005C56E9">
              <w:t xml:space="preserve">Performance Criteria </w:t>
            </w:r>
            <w:r w:rsidR="001D17F8">
              <w:t>8</w:t>
            </w:r>
            <w:r>
              <w:t>: Fix appropriate needle &amp; thread in machine considering the texture, fiber and type of embroidery to be done</w:t>
            </w:r>
          </w:p>
          <w:p w14:paraId="3C93BD0F" w14:textId="3A077E73" w:rsidR="00F61320" w:rsidRDefault="00F61320" w:rsidP="00F61320">
            <w:pPr>
              <w:ind w:left="720"/>
            </w:pPr>
            <w:r w:rsidRPr="005C56E9">
              <w:t xml:space="preserve">Performance Criteria </w:t>
            </w:r>
            <w:r w:rsidR="001D17F8">
              <w:t>9</w:t>
            </w:r>
            <w:r>
              <w:t>: Follow the instructions and artwork specifications</w:t>
            </w:r>
          </w:p>
          <w:p w14:paraId="0AC8CBCF" w14:textId="4C8AD89E" w:rsidR="00F61320" w:rsidRDefault="00F61320" w:rsidP="00F61320">
            <w:pPr>
              <w:ind w:left="720"/>
            </w:pPr>
            <w:r w:rsidRPr="005C56E9">
              <w:t>Performance Criteria 1</w:t>
            </w:r>
            <w:r w:rsidR="001D17F8">
              <w:t>0</w:t>
            </w:r>
            <w:r>
              <w:t>: Check that the materials to be used are free from faults</w:t>
            </w:r>
          </w:p>
          <w:p w14:paraId="654B6C0F" w14:textId="51688246" w:rsidR="00F61320" w:rsidRDefault="00F61320" w:rsidP="00F61320">
            <w:pPr>
              <w:ind w:left="720"/>
            </w:pPr>
            <w:r w:rsidRPr="005C56E9">
              <w:t>Performance Criteria 1</w:t>
            </w:r>
            <w:r w:rsidR="001D17F8">
              <w:t>1</w:t>
            </w:r>
            <w:r>
              <w:t>: En</w:t>
            </w:r>
            <w:r w:rsidR="0084620D">
              <w:t>s</w:t>
            </w:r>
            <w:r>
              <w:t>ure the materials used meet the specification matching embroidery Artwork and design sample of the embroidered product</w:t>
            </w:r>
          </w:p>
          <w:p w14:paraId="116D7EF3" w14:textId="28E0164E" w:rsidR="00130A3E" w:rsidRDefault="00F61320" w:rsidP="00130A3E">
            <w:pPr>
              <w:ind w:left="720"/>
            </w:pPr>
            <w:r w:rsidRPr="005C56E9">
              <w:t>Performance Criteria 1</w:t>
            </w:r>
            <w:r w:rsidR="001D17F8">
              <w:t>2</w:t>
            </w:r>
            <w:r>
              <w:t xml:space="preserve">: </w:t>
            </w:r>
            <w:r w:rsidR="00130A3E">
              <w:t>Estimate material consumption for required work</w:t>
            </w:r>
          </w:p>
          <w:p w14:paraId="30ABEBC6" w14:textId="37C46D94" w:rsidR="00130A3E" w:rsidRDefault="009C6327" w:rsidP="00130A3E">
            <w:pPr>
              <w:ind w:left="720"/>
            </w:pPr>
            <w:r w:rsidRPr="005C56E9">
              <w:t>Performance Criteria 1</w:t>
            </w:r>
            <w:r w:rsidR="001D17F8">
              <w:t>3</w:t>
            </w:r>
            <w:r>
              <w:t xml:space="preserve">: </w:t>
            </w:r>
            <w:r w:rsidR="00130A3E">
              <w:t xml:space="preserve">Transfer design on given </w:t>
            </w:r>
            <w:r>
              <w:t>decorative</w:t>
            </w:r>
            <w:r w:rsidR="00130A3E">
              <w:t xml:space="preserve"> material </w:t>
            </w:r>
          </w:p>
          <w:p w14:paraId="4E80C6F2" w14:textId="05AC85EF" w:rsidR="00130A3E" w:rsidRDefault="009C6327" w:rsidP="00130A3E">
            <w:pPr>
              <w:ind w:left="720"/>
            </w:pPr>
            <w:r w:rsidRPr="005C56E9">
              <w:t>Performance Criteria 1</w:t>
            </w:r>
            <w:r w:rsidR="001D17F8">
              <w:t>4</w:t>
            </w:r>
            <w:r>
              <w:t xml:space="preserve">: </w:t>
            </w:r>
            <w:r w:rsidR="00130A3E">
              <w:t xml:space="preserve">Fuse applique material [if </w:t>
            </w:r>
            <w:r>
              <w:t>required</w:t>
            </w:r>
            <w:r w:rsidR="00130A3E">
              <w:t>] using ironing/pinning/basting process while maintaining surface evenness</w:t>
            </w:r>
          </w:p>
          <w:p w14:paraId="3D5D1EB6" w14:textId="469ADA05" w:rsidR="00130A3E" w:rsidRDefault="009C6327" w:rsidP="00130A3E">
            <w:pPr>
              <w:ind w:left="720"/>
            </w:pPr>
            <w:r w:rsidRPr="005C56E9">
              <w:t>Performance Criteria 1</w:t>
            </w:r>
            <w:r w:rsidR="001D17F8">
              <w:t>5</w:t>
            </w:r>
            <w:r>
              <w:t xml:space="preserve">: </w:t>
            </w:r>
            <w:r w:rsidR="00130A3E">
              <w:t xml:space="preserve">Cut material from design outline or Cut the material with seam allowance for </w:t>
            </w:r>
            <w:proofErr w:type="spellStart"/>
            <w:r w:rsidR="00130A3E">
              <w:t>rali</w:t>
            </w:r>
            <w:proofErr w:type="spellEnd"/>
            <w:r w:rsidR="00130A3E">
              <w:t xml:space="preserve"> work, whichever required according to design</w:t>
            </w:r>
          </w:p>
          <w:p w14:paraId="386FFC11" w14:textId="3DAAD47F" w:rsidR="00130A3E" w:rsidRDefault="009C6327" w:rsidP="00130A3E">
            <w:pPr>
              <w:ind w:left="720"/>
            </w:pPr>
            <w:r w:rsidRPr="005C56E9">
              <w:t>Performance Criteria 1</w:t>
            </w:r>
            <w:r w:rsidR="001D17F8">
              <w:t>6</w:t>
            </w:r>
            <w:r>
              <w:t xml:space="preserve">: </w:t>
            </w:r>
            <w:r w:rsidR="00130A3E">
              <w:t>Tack applique patch with machine embroidery stitches on given material at designated position</w:t>
            </w:r>
          </w:p>
          <w:p w14:paraId="1BC96D54" w14:textId="5DA6EE71" w:rsidR="009C6327" w:rsidRDefault="009C6327" w:rsidP="009C6327">
            <w:pPr>
              <w:ind w:left="720"/>
            </w:pPr>
            <w:r w:rsidRPr="005C56E9">
              <w:t>Performance Criteria 1</w:t>
            </w:r>
            <w:r w:rsidR="001D17F8">
              <w:t>7</w:t>
            </w:r>
            <w:r>
              <w:t>: Perform basting to start</w:t>
            </w:r>
            <w:r w:rsidR="00F61320">
              <w:t xml:space="preserve"> embroidery and then end</w:t>
            </w:r>
            <w:r>
              <w:t xml:space="preserve"> embroidery</w:t>
            </w:r>
            <w:r w:rsidR="00F61320">
              <w:t xml:space="preserve"> by locking with final stitch</w:t>
            </w:r>
            <w:r>
              <w:t xml:space="preserve"> on the fabric/material</w:t>
            </w:r>
          </w:p>
          <w:p w14:paraId="1973E624" w14:textId="68164AE0" w:rsidR="009C6327" w:rsidRDefault="009C6327" w:rsidP="009C6327">
            <w:pPr>
              <w:ind w:left="720"/>
            </w:pPr>
            <w:r w:rsidRPr="005C56E9">
              <w:t>Performance Criteria 1</w:t>
            </w:r>
            <w:r w:rsidR="001D17F8">
              <w:t>8</w:t>
            </w:r>
            <w:r>
              <w:t>: Burn ribbon from starting and ending points</w:t>
            </w:r>
          </w:p>
          <w:p w14:paraId="0E50B684" w14:textId="3A436DCF" w:rsidR="009C6327" w:rsidRDefault="009C6327" w:rsidP="009C6327">
            <w:pPr>
              <w:ind w:left="720"/>
            </w:pPr>
            <w:r w:rsidRPr="005C56E9">
              <w:t>Performance Criteria 1</w:t>
            </w:r>
            <w:r w:rsidR="001D17F8">
              <w:t>9</w:t>
            </w:r>
            <w:r>
              <w:t>: Attach ribbon with sew-in procedure by following design</w:t>
            </w:r>
          </w:p>
          <w:p w14:paraId="4976ABB6" w14:textId="60D1FDE0" w:rsidR="009C6327" w:rsidRDefault="009C6327" w:rsidP="009C6327">
            <w:pPr>
              <w:ind w:left="720"/>
            </w:pPr>
            <w:r w:rsidRPr="005C56E9">
              <w:t xml:space="preserve">Performance Criteria </w:t>
            </w:r>
            <w:r w:rsidR="001D17F8">
              <w:t>20</w:t>
            </w:r>
            <w:r>
              <w:t>: Develop ribbon ornaments (flower, petal etc.) by twisting and folding techniques as per design requirements</w:t>
            </w:r>
          </w:p>
          <w:p w14:paraId="2FC29C3A" w14:textId="73056F1C" w:rsidR="009C6327" w:rsidRDefault="009C6327" w:rsidP="009C6327">
            <w:pPr>
              <w:ind w:left="720"/>
            </w:pPr>
            <w:r w:rsidRPr="005C56E9">
              <w:t xml:space="preserve">Performance Criteria </w:t>
            </w:r>
            <w:r w:rsidR="001D17F8">
              <w:t>2</w:t>
            </w:r>
            <w:r w:rsidRPr="005C56E9">
              <w:t>1</w:t>
            </w:r>
            <w:r>
              <w:t>: Lock the embroidery work with final stitch while avoiding tightness, if required</w:t>
            </w:r>
          </w:p>
          <w:p w14:paraId="3B25EABF" w14:textId="5C6F3156" w:rsidR="00130A3E" w:rsidRDefault="009C6327" w:rsidP="009C6327">
            <w:pPr>
              <w:ind w:left="720"/>
            </w:pPr>
            <w:r w:rsidRPr="005C56E9">
              <w:t xml:space="preserve">Performance Criteria </w:t>
            </w:r>
            <w:r w:rsidR="001D17F8">
              <w:t>22</w:t>
            </w:r>
            <w:r>
              <w:t xml:space="preserve">: </w:t>
            </w:r>
            <w:r w:rsidR="00130A3E">
              <w:t>Lock the embroidery work with final stitch while avoiding tightness, if required</w:t>
            </w:r>
          </w:p>
          <w:p w14:paraId="3EE822D1" w14:textId="0A0929D2" w:rsidR="007C2200" w:rsidRDefault="009C6327" w:rsidP="0084620D">
            <w:pPr>
              <w:ind w:left="720"/>
            </w:pPr>
            <w:r w:rsidRPr="005C56E9">
              <w:t xml:space="preserve">Performance Criteria </w:t>
            </w:r>
            <w:r w:rsidR="001D17F8">
              <w:t>23</w:t>
            </w:r>
            <w:r>
              <w:t xml:space="preserve">: </w:t>
            </w:r>
            <w:r w:rsidR="00130A3E">
              <w:t>Perform finishing procedures includes clipping, stain removal and ironing of final product</w:t>
            </w:r>
          </w:p>
          <w:p w14:paraId="019E5E7D" w14:textId="6A8C9100" w:rsidR="007C2200" w:rsidRPr="00BC7B80" w:rsidRDefault="007C2200" w:rsidP="007C2200">
            <w:pPr>
              <w:ind w:left="720"/>
              <w:rPr>
                <w:b/>
              </w:rPr>
            </w:pPr>
            <w:r>
              <w:t>……………………………..</w:t>
            </w:r>
          </w:p>
        </w:tc>
      </w:tr>
      <w:tr w:rsidR="007C2200" w14:paraId="090D3409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2FFCD61F" w14:textId="088A82F8" w:rsidR="007C2200" w:rsidRDefault="007C2200" w:rsidP="007C2200"/>
        </w:tc>
        <w:tc>
          <w:tcPr>
            <w:tcW w:w="7745" w:type="dxa"/>
            <w:gridSpan w:val="4"/>
          </w:tcPr>
          <w:p w14:paraId="7B69535C" w14:textId="71390A4D" w:rsidR="007C2200" w:rsidRDefault="007C2200" w:rsidP="007C2200">
            <w:r w:rsidRPr="002C382D">
              <w:rPr>
                <w:b/>
              </w:rPr>
              <w:t>Assessment Task 2</w:t>
            </w:r>
            <w:r w:rsidR="005A0D60">
              <w:rPr>
                <w:b/>
              </w:rPr>
              <w:t xml:space="preserve">: </w:t>
            </w:r>
            <w:r w:rsidR="00E422E4" w:rsidRPr="005A0D60">
              <w:t>Candidate is required to</w:t>
            </w:r>
            <w:r w:rsidR="00E422E4">
              <w:t xml:space="preserve"> carry out quilt work on 1 square meter material as per given design</w:t>
            </w:r>
          </w:p>
          <w:p w14:paraId="5F5C6B2B" w14:textId="77777777" w:rsidR="005A0D60" w:rsidRPr="002C382D" w:rsidRDefault="005A0D60" w:rsidP="007C2200">
            <w:pPr>
              <w:rPr>
                <w:b/>
              </w:rPr>
            </w:pPr>
          </w:p>
          <w:p w14:paraId="799BDF21" w14:textId="77777777" w:rsidR="009829C5" w:rsidRDefault="009829C5" w:rsidP="009829C5">
            <w:pPr>
              <w:ind w:left="720"/>
            </w:pPr>
            <w:r>
              <w:t xml:space="preserve">Performance Criteria 1: Maintain personal hygiene and wear personal protective equipment </w:t>
            </w:r>
          </w:p>
          <w:p w14:paraId="6BCBDC3D" w14:textId="77777777" w:rsidR="009829C5" w:rsidRDefault="009829C5" w:rsidP="009829C5">
            <w:pPr>
              <w:ind w:left="720"/>
            </w:pPr>
            <w:r>
              <w:t>Performance Criteria 2: Segregate and disposing hazardous and non-hazardous waste as per standard operating procedures</w:t>
            </w:r>
          </w:p>
          <w:p w14:paraId="06CCF5B1" w14:textId="77777777" w:rsidR="009829C5" w:rsidRDefault="009829C5" w:rsidP="009829C5">
            <w:pPr>
              <w:ind w:left="720"/>
            </w:pPr>
            <w:r>
              <w:t>Performance Criteria 3: Receive and carry out instructions from supervisor and reports problems as per organizational SOPs</w:t>
            </w:r>
          </w:p>
          <w:p w14:paraId="52C91A67" w14:textId="77777777" w:rsidR="00C10160" w:rsidRDefault="00C10160" w:rsidP="00C10160">
            <w:pPr>
              <w:ind w:left="720"/>
            </w:pPr>
            <w:r w:rsidRPr="005C56E9">
              <w:t xml:space="preserve">Performance Criteria </w:t>
            </w:r>
            <w:r>
              <w:t xml:space="preserve">4: </w:t>
            </w:r>
            <w:r w:rsidRPr="00D612CD">
              <w:t>Communicate with manner to reflect professional standards/ awareness of appropriate work ethics</w:t>
            </w:r>
          </w:p>
          <w:p w14:paraId="0806C6A6" w14:textId="77777777" w:rsidR="00C10160" w:rsidRDefault="00C10160" w:rsidP="00C10160">
            <w:pPr>
              <w:ind w:left="720"/>
            </w:pPr>
            <w:r w:rsidRPr="005C56E9">
              <w:t xml:space="preserve">Performance Criteria </w:t>
            </w:r>
            <w:r>
              <w:t xml:space="preserve">5: Transfer traced design on given material </w:t>
            </w:r>
          </w:p>
          <w:p w14:paraId="06FF90FF" w14:textId="77777777" w:rsidR="00C10160" w:rsidRDefault="00C10160" w:rsidP="00C10160">
            <w:pPr>
              <w:ind w:left="720"/>
            </w:pPr>
            <w:r w:rsidRPr="005C56E9">
              <w:t xml:space="preserve">Performance Criteria </w:t>
            </w:r>
            <w:r>
              <w:t>6: Fix the pattern in the embroidery hoop/</w:t>
            </w:r>
            <w:proofErr w:type="spellStart"/>
            <w:r>
              <w:t>adda</w:t>
            </w:r>
            <w:proofErr w:type="spellEnd"/>
            <w:r>
              <w:t xml:space="preserve"> with the help of extra fabric</w:t>
            </w:r>
          </w:p>
          <w:p w14:paraId="156A2D14" w14:textId="77777777" w:rsidR="00C10160" w:rsidRDefault="00C10160" w:rsidP="00C10160">
            <w:pPr>
              <w:ind w:left="720"/>
            </w:pPr>
            <w:r w:rsidRPr="005C56E9">
              <w:t xml:space="preserve">Performance Criteria </w:t>
            </w:r>
            <w:r>
              <w:t>7: Fix and tighten the fabric/material on the hand frame/frame(</w:t>
            </w:r>
            <w:proofErr w:type="spellStart"/>
            <w:r>
              <w:t>adda</w:t>
            </w:r>
            <w:proofErr w:type="spellEnd"/>
            <w:r>
              <w:t>) while avoiding plication</w:t>
            </w:r>
          </w:p>
          <w:p w14:paraId="255012B6" w14:textId="77777777" w:rsidR="00C10160" w:rsidRDefault="00C10160" w:rsidP="00C10160">
            <w:pPr>
              <w:ind w:left="720"/>
            </w:pPr>
            <w:r w:rsidRPr="005C56E9">
              <w:t xml:space="preserve">Performance Criteria </w:t>
            </w:r>
            <w:r>
              <w:t>8: Fix appropriate needle &amp; thread in machine considering the texture, fiber and type of embroidery to be done</w:t>
            </w:r>
          </w:p>
          <w:p w14:paraId="0BEA9DAC" w14:textId="77777777" w:rsidR="00C10160" w:rsidRDefault="00C10160" w:rsidP="00C10160">
            <w:pPr>
              <w:ind w:left="720"/>
            </w:pPr>
            <w:r w:rsidRPr="005C56E9">
              <w:t xml:space="preserve">Performance Criteria </w:t>
            </w:r>
            <w:r>
              <w:t>9: Follow the instructions and artwork specifications</w:t>
            </w:r>
          </w:p>
          <w:p w14:paraId="42AF82E3" w14:textId="77777777" w:rsidR="00C10160" w:rsidRDefault="00C10160" w:rsidP="00C10160">
            <w:pPr>
              <w:ind w:left="720"/>
            </w:pPr>
            <w:r w:rsidRPr="005C56E9">
              <w:t>Performance Criteria 1</w:t>
            </w:r>
            <w:r>
              <w:t>0: Check that the materials to be used are free from faults</w:t>
            </w:r>
          </w:p>
          <w:p w14:paraId="41559AC3" w14:textId="08E23E71" w:rsidR="00CB0A32" w:rsidRPr="002C382D" w:rsidRDefault="00CB0A32" w:rsidP="00CB0A32">
            <w:pPr>
              <w:ind w:left="720"/>
            </w:pPr>
            <w:r w:rsidRPr="002C382D">
              <w:t xml:space="preserve">Performance Criteria </w:t>
            </w:r>
            <w:r w:rsidR="00C10160">
              <w:t>11</w:t>
            </w:r>
            <w:r w:rsidRPr="002C382D">
              <w:t xml:space="preserve">: Iron the material and transfer given design on given material </w:t>
            </w:r>
            <w:r w:rsidR="00D41E6D" w:rsidRPr="002C382D">
              <w:t>while</w:t>
            </w:r>
            <w:r w:rsidRPr="002C382D">
              <w:t xml:space="preserve"> remov</w:t>
            </w:r>
            <w:r w:rsidR="00D41E6D" w:rsidRPr="002C382D">
              <w:t>ing</w:t>
            </w:r>
            <w:r w:rsidRPr="002C382D">
              <w:t xml:space="preserve"> plication</w:t>
            </w:r>
          </w:p>
          <w:p w14:paraId="0C1EFE2A" w14:textId="7460A2F7" w:rsidR="00CB0A32" w:rsidRPr="002C382D" w:rsidRDefault="00CB0A32" w:rsidP="00CB0A32">
            <w:pPr>
              <w:ind w:left="720"/>
            </w:pPr>
            <w:r w:rsidRPr="002C382D">
              <w:t xml:space="preserve">Performance Criteria </w:t>
            </w:r>
            <w:r w:rsidR="00C10160">
              <w:t>12</w:t>
            </w:r>
            <w:r w:rsidRPr="002C382D">
              <w:t>: Perform cutting of the material to be quilted</w:t>
            </w:r>
          </w:p>
          <w:p w14:paraId="1C094423" w14:textId="0246A8B3" w:rsidR="00CB0A32" w:rsidRPr="002C382D" w:rsidRDefault="00CB0A32" w:rsidP="00CB0A32">
            <w:pPr>
              <w:ind w:left="720"/>
            </w:pPr>
            <w:r w:rsidRPr="002C382D">
              <w:t xml:space="preserve">Performance Criteria </w:t>
            </w:r>
            <w:r w:rsidR="00C10160">
              <w:t>13</w:t>
            </w:r>
            <w:r w:rsidRPr="002C382D">
              <w:t xml:space="preserve">: Perform basting to start embroidery on the fabric/material </w:t>
            </w:r>
          </w:p>
          <w:p w14:paraId="2A87B301" w14:textId="2A3E81F1" w:rsidR="00CB0A32" w:rsidRPr="002C382D" w:rsidRDefault="00CB0A32" w:rsidP="00CB0A32">
            <w:pPr>
              <w:ind w:left="720"/>
            </w:pPr>
            <w:r w:rsidRPr="002C382D">
              <w:t xml:space="preserve">Performance Criteria </w:t>
            </w:r>
            <w:r w:rsidR="00C10160">
              <w:t>14</w:t>
            </w:r>
            <w:r w:rsidRPr="002C382D">
              <w:t xml:space="preserve">: Pin and sew material with quilt backing sheet by avoid puckering under the given material </w:t>
            </w:r>
          </w:p>
          <w:p w14:paraId="32EB015C" w14:textId="4CACFEF2" w:rsidR="00CB0A32" w:rsidRPr="002C382D" w:rsidRDefault="00CB0A32" w:rsidP="00CB0A32">
            <w:pPr>
              <w:ind w:left="720"/>
            </w:pPr>
            <w:r w:rsidRPr="002C382D">
              <w:t xml:space="preserve">Performance Criteria </w:t>
            </w:r>
            <w:r w:rsidR="00C10160">
              <w:t>15</w:t>
            </w:r>
            <w:r w:rsidRPr="002C382D">
              <w:t>: Lock the embroidery work with final stitch while avoiding tightness</w:t>
            </w:r>
          </w:p>
          <w:p w14:paraId="1F06553C" w14:textId="0DB801A5" w:rsidR="00CB0A32" w:rsidRPr="002C382D" w:rsidRDefault="00CB0A32" w:rsidP="00CB0A32">
            <w:pPr>
              <w:ind w:left="720"/>
            </w:pPr>
            <w:r w:rsidRPr="002C382D">
              <w:t>Performance Criteria 1</w:t>
            </w:r>
            <w:r w:rsidR="00C10160">
              <w:t>6</w:t>
            </w:r>
            <w:r w:rsidRPr="002C382D">
              <w:t xml:space="preserve">: Control the quality of embroidery according to quality standards and the artwork specifications </w:t>
            </w:r>
          </w:p>
          <w:p w14:paraId="12AFF6D9" w14:textId="01CD8F53" w:rsidR="007C2200" w:rsidRPr="002C382D" w:rsidRDefault="00CB0A32" w:rsidP="00CB0A32">
            <w:pPr>
              <w:ind w:left="720"/>
            </w:pPr>
            <w:r w:rsidRPr="002C382D">
              <w:t>Performance Criteria 1</w:t>
            </w:r>
            <w:r w:rsidR="00C10160">
              <w:t>7</w:t>
            </w:r>
            <w:r w:rsidRPr="002C382D">
              <w:t>: Perform required finishing procedures (e.g. clipping, stain removal and adhesive/acrylic) on the final product</w:t>
            </w:r>
          </w:p>
          <w:p w14:paraId="11AF3191" w14:textId="69C4C355" w:rsidR="007C2200" w:rsidRPr="002C382D" w:rsidRDefault="007C2200" w:rsidP="007C2200">
            <w:pPr>
              <w:ind w:left="720"/>
            </w:pPr>
            <w:r w:rsidRPr="002C382D">
              <w:t>……………………………..</w:t>
            </w: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D91774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F303FC" w:rsidRPr="00890964" w14:paraId="008DABCF" w14:textId="77777777" w:rsidTr="005A0D60">
        <w:tc>
          <w:tcPr>
            <w:tcW w:w="3156" w:type="dxa"/>
            <w:gridSpan w:val="2"/>
            <w:vAlign w:val="center"/>
          </w:tcPr>
          <w:p w14:paraId="16EA2039" w14:textId="505E2D0E" w:rsidR="00F303FC" w:rsidRPr="00EA3F9A" w:rsidRDefault="00F303FC" w:rsidP="00F303FC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F303FC" w:rsidRPr="00EA3F9A" w:rsidRDefault="00F303FC" w:rsidP="00F303FC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F303FC" w:rsidRPr="00EA3F9A" w:rsidRDefault="00F303FC" w:rsidP="00F303FC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F303FC" w:rsidRPr="00EA3F9A" w:rsidRDefault="00F303FC" w:rsidP="00F303FC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F303FC" w:rsidRPr="00EA3F9A" w:rsidRDefault="00F303FC" w:rsidP="00F303FC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D4A907" w14:textId="1E05EC41" w:rsidR="00F303FC" w:rsidRPr="00EA3F9A" w:rsidRDefault="00F303FC" w:rsidP="00F303FC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F303FC" w:rsidRPr="00EA3F9A" w:rsidRDefault="00F303FC" w:rsidP="00F303FC"/>
        </w:tc>
        <w:tc>
          <w:tcPr>
            <w:tcW w:w="1578" w:type="dxa"/>
            <w:textDirection w:val="btLr"/>
            <w:vAlign w:val="center"/>
          </w:tcPr>
          <w:p w14:paraId="37BA48F5" w14:textId="77777777" w:rsidR="00F303FC" w:rsidRPr="00EA3F9A" w:rsidRDefault="00F303FC" w:rsidP="00F303FC"/>
        </w:tc>
      </w:tr>
      <w:tr w:rsidR="00296B01" w:rsidRPr="00890964" w14:paraId="6A197A19" w14:textId="77777777" w:rsidTr="005A0D60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E4DB245" w14:textId="7D1736AE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5A0D60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A46464E" w14:textId="0BAEE7FD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D91774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D91774">
        <w:trPr>
          <w:trHeight w:val="300"/>
        </w:trPr>
        <w:tc>
          <w:tcPr>
            <w:tcW w:w="4248" w:type="dxa"/>
            <w:gridSpan w:val="3"/>
          </w:tcPr>
          <w:p w14:paraId="7876692B" w14:textId="64A87193" w:rsidR="00B15FAB" w:rsidRPr="00EA3F9A" w:rsidRDefault="00B15FAB" w:rsidP="00066624">
            <w:pPr>
              <w:keepNext/>
            </w:pPr>
            <w:r w:rsidRPr="00EA3F9A">
              <w:t>Assessment Task</w:t>
            </w:r>
            <w:r>
              <w:t xml:space="preserve"> 1</w:t>
            </w:r>
            <w:r w:rsidR="00E422E4">
              <w:t xml:space="preserve">: </w:t>
            </w:r>
            <w:r w:rsidR="00E422E4" w:rsidRPr="005A0D60">
              <w:t>Candidate is required to perform</w:t>
            </w:r>
            <w:r w:rsidR="00E422E4">
              <w:t xml:space="preserve"> applique with combination of ribbon/string work assigned by the assessor</w:t>
            </w:r>
          </w:p>
        </w:tc>
        <w:tc>
          <w:tcPr>
            <w:tcW w:w="5216" w:type="dxa"/>
            <w:gridSpan w:val="4"/>
          </w:tcPr>
          <w:p w14:paraId="71AD7BFF" w14:textId="77777777" w:rsidR="00B15FAB" w:rsidRDefault="00B15FAB" w:rsidP="00066624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</w:p>
          <w:p w14:paraId="277ADCB3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3ECD9A1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9829C5" w:rsidRPr="00EA3F9A" w14:paraId="61CDA88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9829C5" w:rsidRPr="00EA3F9A" w:rsidRDefault="009829C5" w:rsidP="009829C5">
            <w:pPr>
              <w:pStyle w:val="ListParagraph"/>
              <w:keepNext/>
              <w:numPr>
                <w:ilvl w:val="0"/>
                <w:numId w:val="12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ADCC66" w14:textId="63266BA5" w:rsidR="009829C5" w:rsidRPr="00EA3F9A" w:rsidRDefault="009829C5" w:rsidP="009829C5">
            <w:pPr>
              <w:keepNext/>
            </w:pPr>
            <w:r w:rsidRPr="00107833">
              <w:t xml:space="preserve">Performance Criteria 1: Maintain personal hygiene and wear personal protective equipment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9829C5" w:rsidRPr="00EA3F9A" w:rsidRDefault="009829C5" w:rsidP="009829C5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9829C5" w:rsidRPr="00EA3F9A" w:rsidRDefault="009829C5" w:rsidP="009829C5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9829C5" w:rsidRPr="00EA3F9A" w:rsidRDefault="009829C5" w:rsidP="009829C5">
            <w:pPr>
              <w:keepNext/>
            </w:pPr>
          </w:p>
        </w:tc>
      </w:tr>
      <w:tr w:rsidR="009829C5" w:rsidRPr="00EA3F9A" w14:paraId="09BD52B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9829C5" w:rsidRPr="00EA3F9A" w:rsidRDefault="009829C5" w:rsidP="009829C5">
            <w:pPr>
              <w:pStyle w:val="ListParagraph"/>
              <w:keepNext/>
              <w:numPr>
                <w:ilvl w:val="0"/>
                <w:numId w:val="12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6DFE2F29" w14:textId="1989A329" w:rsidR="009829C5" w:rsidRPr="00EA3F9A" w:rsidRDefault="009829C5" w:rsidP="009829C5">
            <w:pPr>
              <w:keepNext/>
            </w:pPr>
            <w:r w:rsidRPr="00107833">
              <w:t>Performance Criteria 2: Segregate and disposing hazardous and non-hazardous waste as per standard operating procedures</w:t>
            </w:r>
          </w:p>
        </w:tc>
        <w:tc>
          <w:tcPr>
            <w:tcW w:w="632" w:type="dxa"/>
            <w:vAlign w:val="center"/>
          </w:tcPr>
          <w:p w14:paraId="4B64333A" w14:textId="77777777" w:rsidR="009829C5" w:rsidRPr="00EA3F9A" w:rsidRDefault="009829C5" w:rsidP="009829C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9829C5" w:rsidRPr="00EA3F9A" w:rsidRDefault="009829C5" w:rsidP="009829C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BAEA59" w14:textId="77777777" w:rsidR="009829C5" w:rsidRPr="00EA3F9A" w:rsidRDefault="009829C5" w:rsidP="009829C5">
            <w:pPr>
              <w:keepNext/>
            </w:pPr>
          </w:p>
        </w:tc>
      </w:tr>
      <w:tr w:rsidR="009829C5" w:rsidRPr="00EA3F9A" w14:paraId="221A719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9829C5" w:rsidRPr="00EA3F9A" w:rsidRDefault="009829C5" w:rsidP="009829C5">
            <w:pPr>
              <w:pStyle w:val="ListParagraph"/>
              <w:keepNext/>
              <w:numPr>
                <w:ilvl w:val="0"/>
                <w:numId w:val="12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679EF1F7" w14:textId="082B95FE" w:rsidR="009829C5" w:rsidRPr="00EA3F9A" w:rsidRDefault="009829C5" w:rsidP="009829C5">
            <w:pPr>
              <w:keepNext/>
            </w:pPr>
            <w:r w:rsidRPr="00107833">
              <w:t>Performance Criteria 3: Receive and carry out instructions from supervisor and reports problems as per organizational SOPs</w:t>
            </w:r>
          </w:p>
        </w:tc>
        <w:tc>
          <w:tcPr>
            <w:tcW w:w="632" w:type="dxa"/>
            <w:vAlign w:val="center"/>
          </w:tcPr>
          <w:p w14:paraId="57B58E76" w14:textId="77777777" w:rsidR="009829C5" w:rsidRPr="00EA3F9A" w:rsidRDefault="009829C5" w:rsidP="009829C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9829C5" w:rsidRPr="00EA3F9A" w:rsidRDefault="009829C5" w:rsidP="009829C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5A12522" w14:textId="77777777" w:rsidR="009829C5" w:rsidRPr="00EA3F9A" w:rsidRDefault="009829C5" w:rsidP="009829C5">
            <w:pPr>
              <w:keepNext/>
            </w:pPr>
          </w:p>
        </w:tc>
      </w:tr>
      <w:tr w:rsidR="00E422E4" w:rsidRPr="00EA3F9A" w14:paraId="584FF5E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8407A4" w14:textId="77777777" w:rsidR="00E422E4" w:rsidRPr="00EA3F9A" w:rsidRDefault="00E422E4" w:rsidP="000D1D8B">
            <w:pPr>
              <w:pStyle w:val="ListParagraph"/>
              <w:keepNext/>
              <w:numPr>
                <w:ilvl w:val="0"/>
                <w:numId w:val="12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4326065B" w14:textId="13050C6D" w:rsidR="00E422E4" w:rsidRPr="00EA3F9A" w:rsidRDefault="00E422E4" w:rsidP="009338D6">
            <w:pPr>
              <w:keepNext/>
            </w:pPr>
            <w:r w:rsidRPr="00E54BB8">
              <w:t xml:space="preserve">Performance Criteria 4: </w:t>
            </w:r>
            <w:r w:rsidRPr="009338D6">
              <w:t>Communicate with manner to reflect professional standards/ awareness of appropriate work ethics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CE9A91" w14:textId="2DE8ED6B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0C676C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7E85D4B" w14:textId="77777777" w:rsidR="00E422E4" w:rsidRPr="00EA3F9A" w:rsidRDefault="00E422E4" w:rsidP="009338D6">
            <w:pPr>
              <w:keepNext/>
            </w:pPr>
          </w:p>
        </w:tc>
      </w:tr>
      <w:tr w:rsidR="00E422E4" w:rsidRPr="00EA3F9A" w14:paraId="638B33B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05CF0B0" w14:textId="494BD52E" w:rsidR="00E422E4" w:rsidRPr="00EA3F9A" w:rsidRDefault="00E422E4" w:rsidP="000D1D8B">
            <w:pPr>
              <w:pStyle w:val="ListParagraph"/>
              <w:keepNext/>
              <w:numPr>
                <w:ilvl w:val="0"/>
                <w:numId w:val="12"/>
              </w:numPr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088A5327" w14:textId="701462B1" w:rsidR="00E422E4" w:rsidRPr="00EA3F9A" w:rsidRDefault="00E422E4" w:rsidP="009338D6">
            <w:pPr>
              <w:keepNext/>
            </w:pPr>
            <w:r w:rsidRPr="00E54BB8">
              <w:t xml:space="preserve">Performance Criteria 5: Transfer traced design on given material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A4B006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01A884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4AAB269" w14:textId="77777777" w:rsidR="00E422E4" w:rsidRPr="00EA3F9A" w:rsidRDefault="00E422E4" w:rsidP="009338D6">
            <w:pPr>
              <w:keepNext/>
            </w:pPr>
          </w:p>
        </w:tc>
      </w:tr>
      <w:tr w:rsidR="00E422E4" w:rsidRPr="00EA3F9A" w14:paraId="56A110D1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05655BB" w14:textId="7D3E1FC5" w:rsidR="00E422E4" w:rsidRPr="00EA3F9A" w:rsidRDefault="00E422E4" w:rsidP="000D1D8B">
            <w:pPr>
              <w:pStyle w:val="ListParagraph"/>
              <w:keepNext/>
              <w:numPr>
                <w:ilvl w:val="0"/>
                <w:numId w:val="12"/>
              </w:numPr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4B23B95B" w14:textId="591B0F91" w:rsidR="00E422E4" w:rsidRPr="00EA3F9A" w:rsidRDefault="00E422E4" w:rsidP="009338D6">
            <w:pPr>
              <w:keepNext/>
            </w:pPr>
            <w:r w:rsidRPr="00E54BB8">
              <w:t>Performance Criteria 6: Fix the pattern in the embroidery hoop/</w:t>
            </w:r>
            <w:proofErr w:type="spellStart"/>
            <w:r w:rsidRPr="00E54BB8">
              <w:t>adda</w:t>
            </w:r>
            <w:proofErr w:type="spellEnd"/>
            <w:r w:rsidRPr="00E54BB8">
              <w:t xml:space="preserve"> with the help of extra fabric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8AAA68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82329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129AB65" w14:textId="77777777" w:rsidR="00E422E4" w:rsidRPr="00EA3F9A" w:rsidRDefault="00E422E4" w:rsidP="009338D6">
            <w:pPr>
              <w:keepNext/>
            </w:pPr>
          </w:p>
        </w:tc>
      </w:tr>
      <w:tr w:rsidR="00E422E4" w:rsidRPr="00EA3F9A" w14:paraId="5602482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B9682EB" w14:textId="5355D581" w:rsidR="00E422E4" w:rsidRPr="00EA3F9A" w:rsidRDefault="00E422E4" w:rsidP="000D1D8B">
            <w:pPr>
              <w:pStyle w:val="ListParagraph"/>
              <w:keepNext/>
              <w:numPr>
                <w:ilvl w:val="0"/>
                <w:numId w:val="12"/>
              </w:numPr>
            </w:pPr>
            <w:r>
              <w:t>7</w:t>
            </w:r>
          </w:p>
        </w:tc>
        <w:tc>
          <w:tcPr>
            <w:tcW w:w="4937" w:type="dxa"/>
            <w:gridSpan w:val="3"/>
          </w:tcPr>
          <w:p w14:paraId="58295E2A" w14:textId="7E3123D6" w:rsidR="00E422E4" w:rsidRPr="00EA3F9A" w:rsidRDefault="00E422E4" w:rsidP="009338D6">
            <w:pPr>
              <w:keepNext/>
            </w:pPr>
            <w:r w:rsidRPr="00E54BB8">
              <w:t>Performance Criteria 7: Fix and tighten the fabric/material on the hand frame/frame(</w:t>
            </w:r>
            <w:proofErr w:type="spellStart"/>
            <w:r w:rsidRPr="00E54BB8">
              <w:t>adda</w:t>
            </w:r>
            <w:proofErr w:type="spellEnd"/>
            <w:r w:rsidRPr="00E54BB8">
              <w:t>) while avoiding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0E6792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A81E9C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9AB26F5" w14:textId="77777777" w:rsidR="00E422E4" w:rsidRPr="00EA3F9A" w:rsidRDefault="00E422E4" w:rsidP="009338D6">
            <w:pPr>
              <w:keepNext/>
            </w:pPr>
          </w:p>
        </w:tc>
      </w:tr>
      <w:tr w:rsidR="00E422E4" w:rsidRPr="00EA3F9A" w14:paraId="5546546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7C65C9D" w14:textId="1EECA955" w:rsidR="00E422E4" w:rsidRPr="00EA3F9A" w:rsidRDefault="00E422E4" w:rsidP="000D1D8B">
            <w:pPr>
              <w:pStyle w:val="ListParagraph"/>
              <w:keepNext/>
              <w:numPr>
                <w:ilvl w:val="0"/>
                <w:numId w:val="12"/>
              </w:numPr>
            </w:pPr>
            <w:r>
              <w:t>8</w:t>
            </w:r>
          </w:p>
        </w:tc>
        <w:tc>
          <w:tcPr>
            <w:tcW w:w="4937" w:type="dxa"/>
            <w:gridSpan w:val="3"/>
          </w:tcPr>
          <w:p w14:paraId="4FDBD14B" w14:textId="3E38B3BD" w:rsidR="00E422E4" w:rsidRPr="00EA3F9A" w:rsidRDefault="00E422E4" w:rsidP="009338D6">
            <w:pPr>
              <w:keepNext/>
            </w:pPr>
            <w:r w:rsidRPr="00E54BB8">
              <w:t>Performance Criteria 8: Fix appropriate needle &amp; thread in machine considering the texture, fiber and type of embroidery to be done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F9176B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04304C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CBDB7F0" w14:textId="77777777" w:rsidR="00E422E4" w:rsidRPr="00EA3F9A" w:rsidRDefault="00E422E4" w:rsidP="009338D6">
            <w:pPr>
              <w:keepNext/>
            </w:pPr>
          </w:p>
        </w:tc>
      </w:tr>
      <w:tr w:rsidR="00E422E4" w:rsidRPr="00EA3F9A" w14:paraId="6D5578E5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A2D363B" w14:textId="7828D1D4" w:rsidR="00E422E4" w:rsidRPr="00EA3F9A" w:rsidRDefault="00E422E4" w:rsidP="000D1D8B">
            <w:pPr>
              <w:pStyle w:val="ListParagraph"/>
              <w:keepNext/>
              <w:numPr>
                <w:ilvl w:val="0"/>
                <w:numId w:val="12"/>
              </w:numPr>
            </w:pPr>
            <w:r>
              <w:t>9</w:t>
            </w:r>
          </w:p>
        </w:tc>
        <w:tc>
          <w:tcPr>
            <w:tcW w:w="4937" w:type="dxa"/>
            <w:gridSpan w:val="3"/>
          </w:tcPr>
          <w:p w14:paraId="03863A5F" w14:textId="20544230" w:rsidR="00E422E4" w:rsidRPr="00EA3F9A" w:rsidRDefault="00E422E4" w:rsidP="009338D6">
            <w:pPr>
              <w:keepNext/>
            </w:pPr>
            <w:r w:rsidRPr="00E54BB8">
              <w:t>Performance Criteria 9: Follow the instructions and artwork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A062F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4C1158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420F65" w14:textId="77777777" w:rsidR="00E422E4" w:rsidRPr="00EA3F9A" w:rsidRDefault="00E422E4" w:rsidP="009338D6">
            <w:pPr>
              <w:keepNext/>
            </w:pPr>
          </w:p>
        </w:tc>
      </w:tr>
      <w:tr w:rsidR="00E422E4" w:rsidRPr="00EA3F9A" w14:paraId="549A578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1EB7D87" w14:textId="0A5FCF8A" w:rsidR="00E422E4" w:rsidRPr="00EA3F9A" w:rsidRDefault="00E422E4" w:rsidP="000D1D8B">
            <w:pPr>
              <w:pStyle w:val="ListParagraph"/>
              <w:keepNext/>
              <w:numPr>
                <w:ilvl w:val="0"/>
                <w:numId w:val="12"/>
              </w:numPr>
            </w:pPr>
            <w:r>
              <w:t>10</w:t>
            </w:r>
          </w:p>
        </w:tc>
        <w:tc>
          <w:tcPr>
            <w:tcW w:w="4937" w:type="dxa"/>
            <w:gridSpan w:val="3"/>
          </w:tcPr>
          <w:p w14:paraId="223B7C50" w14:textId="5B7BEDD3" w:rsidR="00E422E4" w:rsidRPr="00EA3F9A" w:rsidRDefault="00E422E4" w:rsidP="009338D6">
            <w:pPr>
              <w:keepNext/>
            </w:pPr>
            <w:r w:rsidRPr="00E54BB8">
              <w:t>Performance Criteria 10: Check that the materials to be used are free from faults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1CBB7D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518D9D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FB2ACC2" w14:textId="77777777" w:rsidR="00E422E4" w:rsidRPr="00EA3F9A" w:rsidRDefault="00E422E4" w:rsidP="009338D6">
            <w:pPr>
              <w:keepNext/>
            </w:pPr>
          </w:p>
        </w:tc>
      </w:tr>
      <w:tr w:rsidR="00E422E4" w:rsidRPr="00EA3F9A" w14:paraId="6B6BFF36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F95FC8F" w14:textId="3F20FA8A" w:rsidR="00E422E4" w:rsidRPr="00EA3F9A" w:rsidRDefault="00E422E4" w:rsidP="000D1D8B">
            <w:pPr>
              <w:pStyle w:val="ListParagraph"/>
              <w:keepNext/>
              <w:numPr>
                <w:ilvl w:val="0"/>
                <w:numId w:val="12"/>
              </w:numPr>
            </w:pPr>
            <w:r>
              <w:t>11</w:t>
            </w:r>
          </w:p>
        </w:tc>
        <w:tc>
          <w:tcPr>
            <w:tcW w:w="4937" w:type="dxa"/>
            <w:gridSpan w:val="3"/>
          </w:tcPr>
          <w:p w14:paraId="6806E492" w14:textId="3C5F8EF2" w:rsidR="00E422E4" w:rsidRPr="00EA3F9A" w:rsidRDefault="00E422E4" w:rsidP="009338D6">
            <w:pPr>
              <w:keepNext/>
            </w:pPr>
            <w:r w:rsidRPr="00E54BB8">
              <w:t xml:space="preserve">Performance Criteria 11: </w:t>
            </w:r>
            <w:proofErr w:type="spellStart"/>
            <w:r w:rsidRPr="00E54BB8">
              <w:t>Enure</w:t>
            </w:r>
            <w:proofErr w:type="spellEnd"/>
            <w:r w:rsidRPr="00E54BB8">
              <w:t xml:space="preserve"> the materials used meet the specification matching embroidery Artwork and design sample of the embroidered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7BA129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E27FDC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C4FC602" w14:textId="77777777" w:rsidR="00E422E4" w:rsidRPr="00EA3F9A" w:rsidRDefault="00E422E4" w:rsidP="009338D6">
            <w:pPr>
              <w:keepNext/>
            </w:pPr>
          </w:p>
        </w:tc>
      </w:tr>
      <w:tr w:rsidR="00E422E4" w:rsidRPr="00EA3F9A" w14:paraId="7192490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2944F94" w14:textId="5F425E3D" w:rsidR="00E422E4" w:rsidRPr="00EA3F9A" w:rsidRDefault="00E422E4" w:rsidP="000D1D8B">
            <w:pPr>
              <w:pStyle w:val="ListParagraph"/>
              <w:keepNext/>
              <w:numPr>
                <w:ilvl w:val="0"/>
                <w:numId w:val="12"/>
              </w:numPr>
            </w:pPr>
            <w:r>
              <w:t>12</w:t>
            </w:r>
          </w:p>
        </w:tc>
        <w:tc>
          <w:tcPr>
            <w:tcW w:w="4937" w:type="dxa"/>
            <w:gridSpan w:val="3"/>
          </w:tcPr>
          <w:p w14:paraId="2EBDB549" w14:textId="38FBA4D8" w:rsidR="00E422E4" w:rsidRPr="00EA3F9A" w:rsidRDefault="00E422E4" w:rsidP="009338D6">
            <w:pPr>
              <w:keepNext/>
            </w:pPr>
            <w:r w:rsidRPr="00E54BB8">
              <w:t>Performance Criteria 12: Estimate material consumption for required 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E0872A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AE2156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141BA3C" w14:textId="77777777" w:rsidR="00E422E4" w:rsidRPr="00EA3F9A" w:rsidRDefault="00E422E4" w:rsidP="009338D6">
            <w:pPr>
              <w:keepNext/>
            </w:pPr>
          </w:p>
        </w:tc>
      </w:tr>
      <w:tr w:rsidR="00E422E4" w:rsidRPr="00EA3F9A" w14:paraId="610A389D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1011D58" w14:textId="276A2A2F" w:rsidR="00E422E4" w:rsidRPr="00EA3F9A" w:rsidRDefault="00E422E4" w:rsidP="000D1D8B">
            <w:pPr>
              <w:pStyle w:val="ListParagraph"/>
              <w:keepNext/>
              <w:numPr>
                <w:ilvl w:val="0"/>
                <w:numId w:val="12"/>
              </w:numPr>
            </w:pPr>
            <w:r>
              <w:t>13</w:t>
            </w:r>
          </w:p>
        </w:tc>
        <w:tc>
          <w:tcPr>
            <w:tcW w:w="4937" w:type="dxa"/>
            <w:gridSpan w:val="3"/>
          </w:tcPr>
          <w:p w14:paraId="02CF9223" w14:textId="28EFBE86" w:rsidR="00E422E4" w:rsidRPr="00EA3F9A" w:rsidRDefault="00E422E4" w:rsidP="009338D6">
            <w:pPr>
              <w:keepNext/>
            </w:pPr>
            <w:r w:rsidRPr="00E54BB8">
              <w:t xml:space="preserve">Performance Criteria 13: Transfer design on given decorative material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260208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28EB62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5DB16E6" w14:textId="77777777" w:rsidR="00E422E4" w:rsidRPr="00EA3F9A" w:rsidRDefault="00E422E4" w:rsidP="009338D6">
            <w:pPr>
              <w:keepNext/>
            </w:pPr>
          </w:p>
        </w:tc>
      </w:tr>
      <w:tr w:rsidR="00E422E4" w:rsidRPr="00EA3F9A" w14:paraId="5003EB80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92BAA28" w14:textId="0C2C0CE0" w:rsidR="00E422E4" w:rsidRPr="00EA3F9A" w:rsidRDefault="00E422E4" w:rsidP="000D1D8B">
            <w:pPr>
              <w:pStyle w:val="ListParagraph"/>
              <w:keepNext/>
              <w:numPr>
                <w:ilvl w:val="0"/>
                <w:numId w:val="12"/>
              </w:numPr>
            </w:pPr>
            <w:r>
              <w:t>14</w:t>
            </w:r>
          </w:p>
        </w:tc>
        <w:tc>
          <w:tcPr>
            <w:tcW w:w="4937" w:type="dxa"/>
            <w:gridSpan w:val="3"/>
          </w:tcPr>
          <w:p w14:paraId="3B2B8311" w14:textId="106CDC2C" w:rsidR="00E422E4" w:rsidRPr="00EA3F9A" w:rsidRDefault="00E422E4" w:rsidP="009338D6">
            <w:pPr>
              <w:keepNext/>
            </w:pPr>
            <w:r w:rsidRPr="00E54BB8">
              <w:t>Performance Criteria 14: Fuse applique material [if required] using ironing/pinning/basting process while maintaining surface evenness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500868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5F4079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D390865" w14:textId="77777777" w:rsidR="00E422E4" w:rsidRPr="00EA3F9A" w:rsidRDefault="00E422E4" w:rsidP="009338D6">
            <w:pPr>
              <w:keepNext/>
            </w:pPr>
          </w:p>
        </w:tc>
      </w:tr>
      <w:tr w:rsidR="00E422E4" w:rsidRPr="00EA3F9A" w14:paraId="59DC1541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714A7E4" w14:textId="62DB81F7" w:rsidR="00E422E4" w:rsidRPr="00EA3F9A" w:rsidRDefault="00E422E4" w:rsidP="000D1D8B">
            <w:pPr>
              <w:pStyle w:val="ListParagraph"/>
              <w:keepNext/>
              <w:numPr>
                <w:ilvl w:val="0"/>
                <w:numId w:val="12"/>
              </w:numPr>
            </w:pPr>
            <w:r>
              <w:t>15</w:t>
            </w:r>
          </w:p>
        </w:tc>
        <w:tc>
          <w:tcPr>
            <w:tcW w:w="4937" w:type="dxa"/>
            <w:gridSpan w:val="3"/>
          </w:tcPr>
          <w:p w14:paraId="6E79CD7C" w14:textId="3B472E05" w:rsidR="00E422E4" w:rsidRPr="00EA3F9A" w:rsidRDefault="00E422E4" w:rsidP="009338D6">
            <w:pPr>
              <w:keepNext/>
            </w:pPr>
            <w:r w:rsidRPr="00E54BB8">
              <w:t xml:space="preserve">Performance Criteria 15: Cut material from design outline or Cut the material with seam allowance for </w:t>
            </w:r>
            <w:proofErr w:type="spellStart"/>
            <w:r w:rsidRPr="00E54BB8">
              <w:t>rali</w:t>
            </w:r>
            <w:proofErr w:type="spellEnd"/>
            <w:r w:rsidRPr="00E54BB8">
              <w:t xml:space="preserve"> work, whichever required according to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CD1165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213991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CAA3C66" w14:textId="77777777" w:rsidR="00E422E4" w:rsidRPr="00EA3F9A" w:rsidRDefault="00E422E4" w:rsidP="009338D6">
            <w:pPr>
              <w:keepNext/>
            </w:pPr>
          </w:p>
        </w:tc>
      </w:tr>
      <w:tr w:rsidR="00E422E4" w:rsidRPr="00EA3F9A" w14:paraId="7C5AD07D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5DF9F01" w14:textId="77777777" w:rsidR="00E422E4" w:rsidRPr="00EA3F9A" w:rsidRDefault="00E422E4" w:rsidP="000D1D8B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5EE3B8B6" w14:textId="34BD4BD6" w:rsidR="00E422E4" w:rsidRPr="00EA3F9A" w:rsidRDefault="00E422E4" w:rsidP="009338D6">
            <w:pPr>
              <w:keepNext/>
            </w:pPr>
            <w:r w:rsidRPr="00E54BB8">
              <w:t>Performance Criteria 16: Tack applique patch with machine embroidery stitches on given material at designated position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3205AB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104C02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740CF3B" w14:textId="77777777" w:rsidR="00E422E4" w:rsidRPr="00EA3F9A" w:rsidRDefault="00E422E4" w:rsidP="009338D6">
            <w:pPr>
              <w:keepNext/>
            </w:pPr>
          </w:p>
        </w:tc>
      </w:tr>
      <w:tr w:rsidR="00E422E4" w:rsidRPr="00EA3F9A" w14:paraId="29306C2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A65B90B" w14:textId="77777777" w:rsidR="00E422E4" w:rsidRPr="00EA3F9A" w:rsidRDefault="00E422E4" w:rsidP="000D1D8B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1B78B344" w14:textId="5D13184C" w:rsidR="00E422E4" w:rsidRPr="00EA3F9A" w:rsidRDefault="00E422E4" w:rsidP="009338D6">
            <w:pPr>
              <w:keepNext/>
            </w:pPr>
            <w:r w:rsidRPr="00E54BB8">
              <w:t>Performance Criteria 17: Perform basting to start embroidery and then end embroidery by locking with final stitch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81EA22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FFD732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BEF5F85" w14:textId="77777777" w:rsidR="00E422E4" w:rsidRPr="00EA3F9A" w:rsidRDefault="00E422E4" w:rsidP="009338D6">
            <w:pPr>
              <w:keepNext/>
            </w:pPr>
          </w:p>
        </w:tc>
      </w:tr>
      <w:tr w:rsidR="00E422E4" w:rsidRPr="00EA3F9A" w14:paraId="20110DD1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6110E89" w14:textId="77777777" w:rsidR="00E422E4" w:rsidRPr="00EA3F9A" w:rsidRDefault="00E422E4" w:rsidP="000D1D8B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47676C98" w14:textId="4098075B" w:rsidR="00E422E4" w:rsidRPr="00EA3F9A" w:rsidRDefault="00E422E4" w:rsidP="009338D6">
            <w:pPr>
              <w:keepNext/>
            </w:pPr>
            <w:r w:rsidRPr="00E54BB8">
              <w:t>Performance Criteria 18: Burn ribbon from starting and ending points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BDE05A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54D46E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16663D8" w14:textId="77777777" w:rsidR="00E422E4" w:rsidRPr="00EA3F9A" w:rsidRDefault="00E422E4" w:rsidP="009338D6">
            <w:pPr>
              <w:keepNext/>
            </w:pPr>
          </w:p>
        </w:tc>
      </w:tr>
      <w:tr w:rsidR="00E422E4" w:rsidRPr="00EA3F9A" w14:paraId="2502D3F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1A37EDF" w14:textId="77777777" w:rsidR="00E422E4" w:rsidRPr="00EA3F9A" w:rsidRDefault="00E422E4" w:rsidP="000D1D8B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684700F5" w14:textId="10E4070A" w:rsidR="00E422E4" w:rsidRPr="00EA3F9A" w:rsidRDefault="00E422E4" w:rsidP="009338D6">
            <w:pPr>
              <w:keepNext/>
            </w:pPr>
            <w:r w:rsidRPr="00E54BB8">
              <w:t>Performance Criteria 19: Attach ribbon with sew-in procedure by following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FCAFF1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F66A79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65F6717" w14:textId="77777777" w:rsidR="00E422E4" w:rsidRPr="00EA3F9A" w:rsidRDefault="00E422E4" w:rsidP="009338D6">
            <w:pPr>
              <w:keepNext/>
            </w:pPr>
          </w:p>
        </w:tc>
      </w:tr>
      <w:tr w:rsidR="00E422E4" w:rsidRPr="00EA3F9A" w14:paraId="58A4304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39F6168" w14:textId="77777777" w:rsidR="00E422E4" w:rsidRPr="00EA3F9A" w:rsidRDefault="00E422E4" w:rsidP="000D1D8B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64689671" w14:textId="16EEBF4F" w:rsidR="00E422E4" w:rsidRPr="00EA3F9A" w:rsidRDefault="00E422E4" w:rsidP="009338D6">
            <w:pPr>
              <w:keepNext/>
            </w:pPr>
            <w:r w:rsidRPr="00E54BB8">
              <w:t>Performance Criteria 20: Develop ribbon ornaments (flower, petal etc.) by twisting and folding techniques as per design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6047B7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AC0914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DE516AF" w14:textId="77777777" w:rsidR="00E422E4" w:rsidRPr="00EA3F9A" w:rsidRDefault="00E422E4" w:rsidP="009338D6">
            <w:pPr>
              <w:keepNext/>
            </w:pPr>
          </w:p>
        </w:tc>
      </w:tr>
      <w:tr w:rsidR="00E422E4" w:rsidRPr="00EA3F9A" w14:paraId="21C513AD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3DC5E25" w14:textId="77777777" w:rsidR="00E422E4" w:rsidRPr="00EA3F9A" w:rsidRDefault="00E422E4" w:rsidP="000D1D8B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38147494" w14:textId="602E07C6" w:rsidR="00E422E4" w:rsidRPr="00EA3F9A" w:rsidRDefault="00E422E4" w:rsidP="009338D6">
            <w:pPr>
              <w:keepNext/>
            </w:pPr>
            <w:r w:rsidRPr="00E54BB8">
              <w:t>Performance Criteria 21: Lock the embroidery work with final stitch while avoiding tightness,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C92205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2ABB88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0694692" w14:textId="77777777" w:rsidR="00E422E4" w:rsidRPr="00EA3F9A" w:rsidRDefault="00E422E4" w:rsidP="009338D6">
            <w:pPr>
              <w:keepNext/>
            </w:pPr>
          </w:p>
        </w:tc>
      </w:tr>
      <w:tr w:rsidR="00E422E4" w:rsidRPr="00EA3F9A" w14:paraId="19F6BA16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23F6A82" w14:textId="77777777" w:rsidR="00E422E4" w:rsidRPr="00EA3F9A" w:rsidRDefault="00E422E4" w:rsidP="000D1D8B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75E5CD9F" w14:textId="60ED1B1B" w:rsidR="00E422E4" w:rsidRPr="00EA3F9A" w:rsidRDefault="00E422E4" w:rsidP="009338D6">
            <w:pPr>
              <w:keepNext/>
            </w:pPr>
            <w:r w:rsidRPr="00E54BB8">
              <w:t>Performance Criteria 22: Lock the embroidery work with final stitch while avoiding tightness,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0E4925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18D800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3233D63" w14:textId="77777777" w:rsidR="00E422E4" w:rsidRPr="00EA3F9A" w:rsidRDefault="00E422E4" w:rsidP="009338D6">
            <w:pPr>
              <w:keepNext/>
            </w:pPr>
          </w:p>
        </w:tc>
      </w:tr>
      <w:tr w:rsidR="00E422E4" w:rsidRPr="00EA3F9A" w14:paraId="540F69F6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3C7366A" w14:textId="77777777" w:rsidR="00E422E4" w:rsidRPr="00EA3F9A" w:rsidRDefault="00E422E4" w:rsidP="000D1D8B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2C7F4FB5" w14:textId="43483D76" w:rsidR="00E422E4" w:rsidRPr="00EA3F9A" w:rsidRDefault="00E422E4" w:rsidP="009338D6">
            <w:pPr>
              <w:keepNext/>
            </w:pPr>
            <w:r w:rsidRPr="00E54BB8">
              <w:t>Performance Criteria 23: Perform finishing procedures includes clipping, stain removal and ironing of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21AC5F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DE7547" w14:textId="77777777" w:rsidR="00E422E4" w:rsidRPr="00EA3F9A" w:rsidRDefault="00E422E4" w:rsidP="009338D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2460A8D" w14:textId="77777777" w:rsidR="00E422E4" w:rsidRPr="00EA3F9A" w:rsidRDefault="00E422E4" w:rsidP="009338D6">
            <w:pPr>
              <w:keepNext/>
            </w:pPr>
          </w:p>
        </w:tc>
      </w:tr>
      <w:tr w:rsidR="009338D6" w:rsidRPr="00EA3F9A" w14:paraId="628EA402" w14:textId="77777777" w:rsidTr="007A3A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5C902D26" w14:textId="77777777" w:rsidR="009338D6" w:rsidRPr="00EA3F9A" w:rsidRDefault="009338D6" w:rsidP="007A3A48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220E219" w14:textId="77777777" w:rsidR="009338D6" w:rsidRPr="00EA3F9A" w:rsidRDefault="009338D6" w:rsidP="007A3A48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0347EB0A" w14:textId="4689B4A2"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930C13" w:rsidRPr="00EA3F9A" w14:paraId="074B26DE" w14:textId="77777777" w:rsidTr="00F9217F">
        <w:trPr>
          <w:trHeight w:val="300"/>
        </w:trPr>
        <w:tc>
          <w:tcPr>
            <w:tcW w:w="4248" w:type="dxa"/>
            <w:gridSpan w:val="3"/>
          </w:tcPr>
          <w:p w14:paraId="3B0E8E78" w14:textId="515221D2" w:rsidR="00930C13" w:rsidRPr="00EA3F9A" w:rsidRDefault="00930C13" w:rsidP="00930C13">
            <w:pPr>
              <w:keepNext/>
            </w:pPr>
            <w:r w:rsidRPr="00EA3F9A">
              <w:lastRenderedPageBreak/>
              <w:t>Assessment Task</w:t>
            </w:r>
            <w:r>
              <w:t xml:space="preserve"> 2</w:t>
            </w:r>
            <w:r w:rsidR="005A0D60">
              <w:t>: Carry out quilt work on 1 square meter material as per given design</w:t>
            </w:r>
          </w:p>
        </w:tc>
        <w:tc>
          <w:tcPr>
            <w:tcW w:w="5216" w:type="dxa"/>
            <w:gridSpan w:val="4"/>
          </w:tcPr>
          <w:p w14:paraId="4FCD14C0" w14:textId="77777777" w:rsidR="00930C13" w:rsidRDefault="00930C13" w:rsidP="00930C13">
            <w:pPr>
              <w:keepNext/>
            </w:pPr>
            <w:r w:rsidRPr="00EA3F9A">
              <w:t>Description of assessment task</w:t>
            </w:r>
            <w:r>
              <w:t xml:space="preserve"> 2</w:t>
            </w:r>
          </w:p>
          <w:p w14:paraId="1677A6EA" w14:textId="77777777" w:rsidR="00930C13" w:rsidRPr="00EA3F9A" w:rsidRDefault="00930C13" w:rsidP="00930C13">
            <w:pPr>
              <w:keepNext/>
            </w:pPr>
          </w:p>
        </w:tc>
      </w:tr>
      <w:tr w:rsidR="00DE7C44" w:rsidRPr="00EA3F9A" w14:paraId="385E385B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91ECD8A" w14:textId="77777777" w:rsidR="00DE7C44" w:rsidRPr="00EA3F9A" w:rsidRDefault="00DE7C44" w:rsidP="00F9217F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C01E7E" w14:textId="77777777" w:rsidR="00DE7C44" w:rsidRPr="00EA3F9A" w:rsidRDefault="00DE7C44" w:rsidP="00F9217F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E5EAF2D" w14:textId="77777777" w:rsidR="00DE7C44" w:rsidRPr="00EA3F9A" w:rsidRDefault="00DE7C44" w:rsidP="00F9217F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1731E4E" w14:textId="77777777" w:rsidR="00DE7C44" w:rsidRPr="00EA3F9A" w:rsidRDefault="00DE7C44" w:rsidP="00F9217F">
            <w:pPr>
              <w:keepNext/>
            </w:pPr>
            <w:r w:rsidRPr="00EA3F9A">
              <w:t>Remarks</w:t>
            </w:r>
          </w:p>
        </w:tc>
      </w:tr>
      <w:tr w:rsidR="009829C5" w:rsidRPr="00EA3F9A" w14:paraId="524F1106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1A4C05F" w14:textId="77777777" w:rsidR="009829C5" w:rsidRPr="00EA3F9A" w:rsidRDefault="009829C5" w:rsidP="009829C5">
            <w:pPr>
              <w:pStyle w:val="ListParagraph"/>
              <w:keepNext/>
              <w:numPr>
                <w:ilvl w:val="0"/>
                <w:numId w:val="13"/>
              </w:numPr>
            </w:pPr>
            <w:bookmarkStart w:id="1" w:name="_GoBack" w:colFirst="1" w:colLast="1"/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7874BC1F" w14:textId="49BBAEB3" w:rsidR="009829C5" w:rsidRPr="00EA3F9A" w:rsidRDefault="009829C5" w:rsidP="009829C5">
            <w:pPr>
              <w:keepNext/>
            </w:pPr>
            <w:r w:rsidRPr="002A668B">
              <w:t xml:space="preserve">Performance Criteria 1: Maintain personal hygiene and wear personal protective equipment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161F9A2" w14:textId="77777777" w:rsidR="009829C5" w:rsidRPr="00EA3F9A" w:rsidRDefault="009829C5" w:rsidP="009829C5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6B285CF" w14:textId="77777777" w:rsidR="009829C5" w:rsidRPr="00EA3F9A" w:rsidRDefault="009829C5" w:rsidP="009829C5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9C41463" w14:textId="77777777" w:rsidR="009829C5" w:rsidRPr="00EA3F9A" w:rsidRDefault="009829C5" w:rsidP="009829C5">
            <w:pPr>
              <w:keepNext/>
            </w:pPr>
          </w:p>
        </w:tc>
      </w:tr>
      <w:tr w:rsidR="009829C5" w:rsidRPr="00EA3F9A" w14:paraId="2F42F39A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E4D0512" w14:textId="77777777" w:rsidR="009829C5" w:rsidRPr="00EA3F9A" w:rsidRDefault="009829C5" w:rsidP="009829C5">
            <w:pPr>
              <w:pStyle w:val="ListParagraph"/>
              <w:keepNext/>
              <w:numPr>
                <w:ilvl w:val="0"/>
                <w:numId w:val="13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2BC860FA" w14:textId="2210DC89" w:rsidR="009829C5" w:rsidRPr="00EA3F9A" w:rsidRDefault="009829C5" w:rsidP="009829C5">
            <w:pPr>
              <w:keepNext/>
            </w:pPr>
            <w:r w:rsidRPr="002A668B">
              <w:t>Performance Criteria 2: Segregate and disposing hazardous and non-hazardous waste as per standard operating procedures</w:t>
            </w:r>
          </w:p>
        </w:tc>
        <w:tc>
          <w:tcPr>
            <w:tcW w:w="632" w:type="dxa"/>
            <w:vAlign w:val="center"/>
          </w:tcPr>
          <w:p w14:paraId="413D1DB4" w14:textId="77777777" w:rsidR="009829C5" w:rsidRPr="00EA3F9A" w:rsidRDefault="009829C5" w:rsidP="009829C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0A955C9" w14:textId="77777777" w:rsidR="009829C5" w:rsidRPr="00EA3F9A" w:rsidRDefault="009829C5" w:rsidP="009829C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B4CE03A" w14:textId="77777777" w:rsidR="009829C5" w:rsidRPr="00EA3F9A" w:rsidRDefault="009829C5" w:rsidP="009829C5">
            <w:pPr>
              <w:keepNext/>
            </w:pPr>
          </w:p>
        </w:tc>
      </w:tr>
      <w:tr w:rsidR="009829C5" w:rsidRPr="00EA3F9A" w14:paraId="24AD5AEB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6882F51" w14:textId="77777777" w:rsidR="009829C5" w:rsidRPr="00EA3F9A" w:rsidRDefault="009829C5" w:rsidP="009829C5">
            <w:pPr>
              <w:pStyle w:val="ListParagraph"/>
              <w:keepNext/>
              <w:numPr>
                <w:ilvl w:val="0"/>
                <w:numId w:val="13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218BFE22" w14:textId="3F8CD444" w:rsidR="009829C5" w:rsidRPr="00EA3F9A" w:rsidRDefault="009829C5" w:rsidP="009829C5">
            <w:pPr>
              <w:keepNext/>
            </w:pPr>
            <w:r w:rsidRPr="002A668B">
              <w:t>Performance Criteria 3: Receive and carry out instructions from supervisor and reports problems as per organizational SOPs</w:t>
            </w:r>
          </w:p>
        </w:tc>
        <w:tc>
          <w:tcPr>
            <w:tcW w:w="632" w:type="dxa"/>
            <w:vAlign w:val="center"/>
          </w:tcPr>
          <w:p w14:paraId="12A131AD" w14:textId="77777777" w:rsidR="009829C5" w:rsidRPr="00EA3F9A" w:rsidRDefault="009829C5" w:rsidP="009829C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CFB6CB9" w14:textId="77777777" w:rsidR="009829C5" w:rsidRPr="00EA3F9A" w:rsidRDefault="009829C5" w:rsidP="009829C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486DBDB" w14:textId="77777777" w:rsidR="009829C5" w:rsidRPr="00EA3F9A" w:rsidRDefault="009829C5" w:rsidP="009829C5">
            <w:pPr>
              <w:keepNext/>
            </w:pPr>
          </w:p>
        </w:tc>
      </w:tr>
      <w:bookmarkEnd w:id="1"/>
      <w:tr w:rsidR="000D1D8B" w:rsidRPr="00EA3F9A" w14:paraId="485C5F3E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985B49A" w14:textId="77777777" w:rsidR="000D1D8B" w:rsidRPr="00EA3F9A" w:rsidRDefault="000D1D8B" w:rsidP="000D1D8B">
            <w:pPr>
              <w:pStyle w:val="ListParagraph"/>
              <w:keepNext/>
              <w:numPr>
                <w:ilvl w:val="0"/>
                <w:numId w:val="13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096E3983" w14:textId="46E89B40" w:rsidR="000D1D8B" w:rsidRPr="00EA3F9A" w:rsidRDefault="000D1D8B" w:rsidP="000D1D8B">
            <w:pPr>
              <w:keepNext/>
            </w:pPr>
            <w:r w:rsidRPr="00E83D6F">
              <w:t>Performance Criteria 4: Communicate with manner to reflect professional standards/ awareness of appropriate work ethics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A10797" w14:textId="6EE8032C" w:rsidR="000D1D8B" w:rsidRPr="00EA3F9A" w:rsidRDefault="000D1D8B" w:rsidP="000D1D8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AD241E" w14:textId="77777777" w:rsidR="000D1D8B" w:rsidRPr="00EA3F9A" w:rsidRDefault="000D1D8B" w:rsidP="000D1D8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D4F5AD4" w14:textId="77777777" w:rsidR="000D1D8B" w:rsidRPr="00EA3F9A" w:rsidRDefault="000D1D8B" w:rsidP="000D1D8B">
            <w:pPr>
              <w:keepNext/>
            </w:pPr>
          </w:p>
        </w:tc>
      </w:tr>
      <w:tr w:rsidR="000D1D8B" w:rsidRPr="00EA3F9A" w14:paraId="5963FFC5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9DDA63A" w14:textId="77777777" w:rsidR="000D1D8B" w:rsidRPr="00EA3F9A" w:rsidRDefault="000D1D8B" w:rsidP="000D1D8B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573EE100" w14:textId="52618BC9" w:rsidR="000D1D8B" w:rsidRPr="00EA3F9A" w:rsidRDefault="000D1D8B" w:rsidP="000D1D8B">
            <w:pPr>
              <w:keepNext/>
            </w:pPr>
            <w:r w:rsidRPr="00E83D6F">
              <w:t xml:space="preserve">Performance Criteria 5: Transfer traced design on given material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4AA65A" w14:textId="77777777" w:rsidR="000D1D8B" w:rsidRPr="00EA3F9A" w:rsidRDefault="000D1D8B" w:rsidP="000D1D8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DC8D02" w14:textId="77777777" w:rsidR="000D1D8B" w:rsidRPr="00EA3F9A" w:rsidRDefault="000D1D8B" w:rsidP="000D1D8B">
            <w:pPr>
              <w:keepNext/>
              <w:jc w:val="center"/>
            </w:pPr>
          </w:p>
        </w:tc>
        <w:tc>
          <w:tcPr>
            <w:tcW w:w="2525" w:type="dxa"/>
          </w:tcPr>
          <w:p w14:paraId="3C1A560D" w14:textId="77777777" w:rsidR="000D1D8B" w:rsidRPr="00EA3F9A" w:rsidRDefault="000D1D8B" w:rsidP="000D1D8B">
            <w:pPr>
              <w:keepNext/>
            </w:pPr>
          </w:p>
        </w:tc>
      </w:tr>
      <w:tr w:rsidR="000D1D8B" w:rsidRPr="00EA3F9A" w14:paraId="2AEB326D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39D4A45" w14:textId="77777777" w:rsidR="000D1D8B" w:rsidRPr="00EA3F9A" w:rsidRDefault="000D1D8B" w:rsidP="000D1D8B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34370DA9" w14:textId="444D27E2" w:rsidR="000D1D8B" w:rsidRPr="00EA3F9A" w:rsidRDefault="000D1D8B" w:rsidP="000D1D8B">
            <w:pPr>
              <w:keepNext/>
            </w:pPr>
            <w:r w:rsidRPr="00E83D6F">
              <w:t>Performance Criteria 6: Fix the pattern in the embroidery hoop/</w:t>
            </w:r>
            <w:proofErr w:type="spellStart"/>
            <w:r w:rsidRPr="00E83D6F">
              <w:t>adda</w:t>
            </w:r>
            <w:proofErr w:type="spellEnd"/>
            <w:r w:rsidRPr="00E83D6F">
              <w:t xml:space="preserve"> with the help of extra fabric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13E902" w14:textId="77777777" w:rsidR="000D1D8B" w:rsidRPr="00EA3F9A" w:rsidRDefault="000D1D8B" w:rsidP="000D1D8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DEB8AE" w14:textId="77777777" w:rsidR="000D1D8B" w:rsidRPr="00EA3F9A" w:rsidRDefault="000D1D8B" w:rsidP="000D1D8B">
            <w:pPr>
              <w:keepNext/>
              <w:jc w:val="center"/>
            </w:pPr>
          </w:p>
        </w:tc>
        <w:tc>
          <w:tcPr>
            <w:tcW w:w="2525" w:type="dxa"/>
          </w:tcPr>
          <w:p w14:paraId="705FEBEF" w14:textId="77777777" w:rsidR="000D1D8B" w:rsidRPr="00EA3F9A" w:rsidRDefault="000D1D8B" w:rsidP="000D1D8B">
            <w:pPr>
              <w:keepNext/>
            </w:pPr>
          </w:p>
        </w:tc>
      </w:tr>
      <w:tr w:rsidR="000D1D8B" w:rsidRPr="00EA3F9A" w14:paraId="20227356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4B81AAC" w14:textId="77777777" w:rsidR="000D1D8B" w:rsidRPr="00EA3F9A" w:rsidRDefault="000D1D8B" w:rsidP="000D1D8B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75E3F4E0" w14:textId="1A8116EB" w:rsidR="000D1D8B" w:rsidRPr="00EA3F9A" w:rsidRDefault="000D1D8B" w:rsidP="000D1D8B">
            <w:pPr>
              <w:keepNext/>
            </w:pPr>
            <w:r w:rsidRPr="00E83D6F">
              <w:t>Performance Criteria 7: Fix and tighten the fabric/material on the hand frame/frame(</w:t>
            </w:r>
            <w:proofErr w:type="spellStart"/>
            <w:r w:rsidRPr="00E83D6F">
              <w:t>adda</w:t>
            </w:r>
            <w:proofErr w:type="spellEnd"/>
            <w:r w:rsidRPr="00E83D6F">
              <w:t>) while avoiding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361EA6" w14:textId="77777777" w:rsidR="000D1D8B" w:rsidRPr="00EA3F9A" w:rsidRDefault="000D1D8B" w:rsidP="000D1D8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42A816" w14:textId="77777777" w:rsidR="000D1D8B" w:rsidRPr="00EA3F9A" w:rsidRDefault="000D1D8B" w:rsidP="000D1D8B">
            <w:pPr>
              <w:keepNext/>
              <w:jc w:val="center"/>
            </w:pPr>
          </w:p>
        </w:tc>
        <w:tc>
          <w:tcPr>
            <w:tcW w:w="2525" w:type="dxa"/>
          </w:tcPr>
          <w:p w14:paraId="40372F68" w14:textId="77777777" w:rsidR="000D1D8B" w:rsidRPr="00EA3F9A" w:rsidRDefault="000D1D8B" w:rsidP="000D1D8B">
            <w:pPr>
              <w:keepNext/>
            </w:pPr>
          </w:p>
        </w:tc>
      </w:tr>
      <w:tr w:rsidR="000D1D8B" w:rsidRPr="00EA3F9A" w14:paraId="2AE00AE5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564DA44" w14:textId="77777777" w:rsidR="000D1D8B" w:rsidRPr="00EA3F9A" w:rsidRDefault="000D1D8B" w:rsidP="000D1D8B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19164024" w14:textId="1F037D58" w:rsidR="000D1D8B" w:rsidRPr="00EA3F9A" w:rsidRDefault="000D1D8B" w:rsidP="000D1D8B">
            <w:pPr>
              <w:keepNext/>
            </w:pPr>
            <w:r w:rsidRPr="00E83D6F">
              <w:t>Performance Criteria 8: Fix appropriate needle &amp; thread in machine considering the texture, fiber and type of embroidery to be done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A76BF7" w14:textId="77777777" w:rsidR="000D1D8B" w:rsidRPr="00EA3F9A" w:rsidRDefault="000D1D8B" w:rsidP="000D1D8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E58FC4" w14:textId="77777777" w:rsidR="000D1D8B" w:rsidRPr="00EA3F9A" w:rsidRDefault="000D1D8B" w:rsidP="000D1D8B">
            <w:pPr>
              <w:keepNext/>
              <w:jc w:val="center"/>
            </w:pPr>
          </w:p>
        </w:tc>
        <w:tc>
          <w:tcPr>
            <w:tcW w:w="2525" w:type="dxa"/>
          </w:tcPr>
          <w:p w14:paraId="3BC90C0C" w14:textId="77777777" w:rsidR="000D1D8B" w:rsidRPr="00EA3F9A" w:rsidRDefault="000D1D8B" w:rsidP="000D1D8B">
            <w:pPr>
              <w:keepNext/>
            </w:pPr>
          </w:p>
        </w:tc>
      </w:tr>
      <w:tr w:rsidR="000D1D8B" w:rsidRPr="00EA3F9A" w14:paraId="0D66C027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C4B6750" w14:textId="77777777" w:rsidR="000D1D8B" w:rsidRPr="00EA3F9A" w:rsidRDefault="000D1D8B" w:rsidP="000D1D8B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63C7334A" w14:textId="7B5D21A9" w:rsidR="000D1D8B" w:rsidRPr="00EA3F9A" w:rsidRDefault="000D1D8B" w:rsidP="000D1D8B">
            <w:pPr>
              <w:keepNext/>
            </w:pPr>
            <w:r w:rsidRPr="00E83D6F">
              <w:t>Performance Criteria 9: Follow the instructions and artwork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0785CE" w14:textId="77777777" w:rsidR="000D1D8B" w:rsidRPr="00EA3F9A" w:rsidRDefault="000D1D8B" w:rsidP="000D1D8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A52D90" w14:textId="77777777" w:rsidR="000D1D8B" w:rsidRPr="00EA3F9A" w:rsidRDefault="000D1D8B" w:rsidP="000D1D8B">
            <w:pPr>
              <w:keepNext/>
              <w:jc w:val="center"/>
            </w:pPr>
          </w:p>
        </w:tc>
        <w:tc>
          <w:tcPr>
            <w:tcW w:w="2525" w:type="dxa"/>
          </w:tcPr>
          <w:p w14:paraId="16D1E5BA" w14:textId="77777777" w:rsidR="000D1D8B" w:rsidRPr="00EA3F9A" w:rsidRDefault="000D1D8B" w:rsidP="000D1D8B">
            <w:pPr>
              <w:keepNext/>
            </w:pPr>
          </w:p>
        </w:tc>
      </w:tr>
      <w:tr w:rsidR="000D1D8B" w:rsidRPr="00EA3F9A" w14:paraId="5EF7C896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42AE562" w14:textId="77777777" w:rsidR="000D1D8B" w:rsidRPr="00EA3F9A" w:rsidRDefault="000D1D8B" w:rsidP="000D1D8B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5CAED663" w14:textId="63C13C0E" w:rsidR="000D1D8B" w:rsidRPr="00EA3F9A" w:rsidRDefault="000D1D8B" w:rsidP="000D1D8B">
            <w:pPr>
              <w:keepNext/>
            </w:pPr>
            <w:r w:rsidRPr="00E83D6F">
              <w:t>Performance Criteria 10: Check that the materials to be used are free from faults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63827C" w14:textId="77777777" w:rsidR="000D1D8B" w:rsidRPr="00EA3F9A" w:rsidRDefault="000D1D8B" w:rsidP="000D1D8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91A5D1" w14:textId="77777777" w:rsidR="000D1D8B" w:rsidRPr="00EA3F9A" w:rsidRDefault="000D1D8B" w:rsidP="000D1D8B">
            <w:pPr>
              <w:keepNext/>
              <w:jc w:val="center"/>
            </w:pPr>
          </w:p>
        </w:tc>
        <w:tc>
          <w:tcPr>
            <w:tcW w:w="2525" w:type="dxa"/>
          </w:tcPr>
          <w:p w14:paraId="6C930370" w14:textId="77777777" w:rsidR="000D1D8B" w:rsidRPr="00EA3F9A" w:rsidRDefault="000D1D8B" w:rsidP="000D1D8B">
            <w:pPr>
              <w:keepNext/>
            </w:pPr>
          </w:p>
        </w:tc>
      </w:tr>
      <w:tr w:rsidR="000D1D8B" w:rsidRPr="00EA3F9A" w14:paraId="0287A9B6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1761F5E" w14:textId="77777777" w:rsidR="000D1D8B" w:rsidRPr="00EA3F9A" w:rsidRDefault="000D1D8B" w:rsidP="000D1D8B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6B9E244D" w14:textId="6B235283" w:rsidR="000D1D8B" w:rsidRPr="00EA3F9A" w:rsidRDefault="000D1D8B" w:rsidP="000D1D8B">
            <w:pPr>
              <w:keepNext/>
            </w:pPr>
            <w:r w:rsidRPr="00E83D6F">
              <w:t>Performance Criteria 11: Iron the material and transfer given design on given material while removing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E37EEE" w14:textId="77777777" w:rsidR="000D1D8B" w:rsidRPr="00EA3F9A" w:rsidRDefault="000D1D8B" w:rsidP="000D1D8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894C1A" w14:textId="77777777" w:rsidR="000D1D8B" w:rsidRPr="00EA3F9A" w:rsidRDefault="000D1D8B" w:rsidP="000D1D8B">
            <w:pPr>
              <w:keepNext/>
              <w:jc w:val="center"/>
            </w:pPr>
          </w:p>
        </w:tc>
        <w:tc>
          <w:tcPr>
            <w:tcW w:w="2525" w:type="dxa"/>
          </w:tcPr>
          <w:p w14:paraId="64393A8A" w14:textId="77777777" w:rsidR="000D1D8B" w:rsidRPr="00EA3F9A" w:rsidRDefault="000D1D8B" w:rsidP="000D1D8B">
            <w:pPr>
              <w:keepNext/>
            </w:pPr>
          </w:p>
        </w:tc>
      </w:tr>
      <w:tr w:rsidR="000D1D8B" w:rsidRPr="00EA3F9A" w14:paraId="2179182E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E12303F" w14:textId="77777777" w:rsidR="000D1D8B" w:rsidRPr="00EA3F9A" w:rsidRDefault="000D1D8B" w:rsidP="000D1D8B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4AD1C5F7" w14:textId="2C960EEA" w:rsidR="000D1D8B" w:rsidRPr="00EA3F9A" w:rsidRDefault="000D1D8B" w:rsidP="000D1D8B">
            <w:pPr>
              <w:keepNext/>
            </w:pPr>
            <w:r w:rsidRPr="00E83D6F">
              <w:t>Performance Criteria 12: Perform cutting of the material to be quilted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A46FEA" w14:textId="77777777" w:rsidR="000D1D8B" w:rsidRPr="00EA3F9A" w:rsidRDefault="000D1D8B" w:rsidP="000D1D8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666661" w14:textId="77777777" w:rsidR="000D1D8B" w:rsidRPr="00EA3F9A" w:rsidRDefault="000D1D8B" w:rsidP="000D1D8B">
            <w:pPr>
              <w:keepNext/>
              <w:jc w:val="center"/>
            </w:pPr>
          </w:p>
        </w:tc>
        <w:tc>
          <w:tcPr>
            <w:tcW w:w="2525" w:type="dxa"/>
          </w:tcPr>
          <w:p w14:paraId="2272998A" w14:textId="77777777" w:rsidR="000D1D8B" w:rsidRPr="00EA3F9A" w:rsidRDefault="000D1D8B" w:rsidP="000D1D8B">
            <w:pPr>
              <w:keepNext/>
            </w:pPr>
          </w:p>
        </w:tc>
      </w:tr>
      <w:tr w:rsidR="000D1D8B" w:rsidRPr="00EA3F9A" w14:paraId="7CBE5AA8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C27D15D" w14:textId="77777777" w:rsidR="000D1D8B" w:rsidRPr="00EA3F9A" w:rsidRDefault="000D1D8B" w:rsidP="000D1D8B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5E97C383" w14:textId="13C6E7E6" w:rsidR="000D1D8B" w:rsidRPr="00F5522D" w:rsidRDefault="000D1D8B" w:rsidP="000D1D8B">
            <w:pPr>
              <w:keepNext/>
            </w:pPr>
            <w:r w:rsidRPr="00E83D6F">
              <w:t xml:space="preserve">Performance Criteria 13: Perform basting to start embroidery on the fabric/material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34538D" w14:textId="77777777" w:rsidR="000D1D8B" w:rsidRPr="00EA3F9A" w:rsidRDefault="000D1D8B" w:rsidP="000D1D8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7635B2" w14:textId="77777777" w:rsidR="000D1D8B" w:rsidRPr="00EA3F9A" w:rsidRDefault="000D1D8B" w:rsidP="000D1D8B">
            <w:pPr>
              <w:keepNext/>
              <w:jc w:val="center"/>
            </w:pPr>
          </w:p>
        </w:tc>
        <w:tc>
          <w:tcPr>
            <w:tcW w:w="2525" w:type="dxa"/>
          </w:tcPr>
          <w:p w14:paraId="72F6AFAC" w14:textId="77777777" w:rsidR="000D1D8B" w:rsidRPr="00EA3F9A" w:rsidRDefault="000D1D8B" w:rsidP="000D1D8B">
            <w:pPr>
              <w:keepNext/>
            </w:pPr>
          </w:p>
        </w:tc>
      </w:tr>
      <w:tr w:rsidR="000D1D8B" w:rsidRPr="00EA3F9A" w14:paraId="226763D0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DA8E4EE" w14:textId="77777777" w:rsidR="000D1D8B" w:rsidRPr="00EA3F9A" w:rsidRDefault="000D1D8B" w:rsidP="000D1D8B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436348B7" w14:textId="50BB2192" w:rsidR="000D1D8B" w:rsidRPr="00F5522D" w:rsidRDefault="000D1D8B" w:rsidP="000D1D8B">
            <w:pPr>
              <w:keepNext/>
            </w:pPr>
            <w:r w:rsidRPr="00E83D6F">
              <w:t xml:space="preserve">Performance Criteria 14: Pin and sew material with quilt backing sheet by avoid puckering under the given material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E96E8B" w14:textId="77777777" w:rsidR="000D1D8B" w:rsidRPr="00EA3F9A" w:rsidRDefault="000D1D8B" w:rsidP="000D1D8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42B112" w14:textId="77777777" w:rsidR="000D1D8B" w:rsidRPr="00EA3F9A" w:rsidRDefault="000D1D8B" w:rsidP="000D1D8B">
            <w:pPr>
              <w:keepNext/>
              <w:jc w:val="center"/>
            </w:pPr>
          </w:p>
        </w:tc>
        <w:tc>
          <w:tcPr>
            <w:tcW w:w="2525" w:type="dxa"/>
          </w:tcPr>
          <w:p w14:paraId="798FF2ED" w14:textId="77777777" w:rsidR="000D1D8B" w:rsidRPr="00EA3F9A" w:rsidRDefault="000D1D8B" w:rsidP="000D1D8B">
            <w:pPr>
              <w:keepNext/>
            </w:pPr>
          </w:p>
        </w:tc>
      </w:tr>
      <w:tr w:rsidR="000D1D8B" w:rsidRPr="00EA3F9A" w14:paraId="3B37EB32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36CE3D2" w14:textId="77777777" w:rsidR="000D1D8B" w:rsidRPr="00EA3F9A" w:rsidRDefault="000D1D8B" w:rsidP="000D1D8B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336CF783" w14:textId="3603AEAA" w:rsidR="000D1D8B" w:rsidRPr="00F5522D" w:rsidRDefault="000D1D8B" w:rsidP="000D1D8B">
            <w:pPr>
              <w:keepNext/>
            </w:pPr>
            <w:r w:rsidRPr="00E83D6F">
              <w:t>Performance Criteria 15: Lock the embroidery work with final stitch while avoiding tightness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6018C1" w14:textId="77777777" w:rsidR="000D1D8B" w:rsidRPr="00EA3F9A" w:rsidRDefault="000D1D8B" w:rsidP="000D1D8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A29ED8" w14:textId="77777777" w:rsidR="000D1D8B" w:rsidRPr="00EA3F9A" w:rsidRDefault="000D1D8B" w:rsidP="000D1D8B">
            <w:pPr>
              <w:keepNext/>
              <w:jc w:val="center"/>
            </w:pPr>
          </w:p>
        </w:tc>
        <w:tc>
          <w:tcPr>
            <w:tcW w:w="2525" w:type="dxa"/>
          </w:tcPr>
          <w:p w14:paraId="7CB4B2AF" w14:textId="77777777" w:rsidR="000D1D8B" w:rsidRPr="00EA3F9A" w:rsidRDefault="000D1D8B" w:rsidP="000D1D8B">
            <w:pPr>
              <w:keepNext/>
            </w:pPr>
          </w:p>
        </w:tc>
      </w:tr>
      <w:tr w:rsidR="000D1D8B" w:rsidRPr="00EA3F9A" w14:paraId="78286C30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46AE4F" w14:textId="77777777" w:rsidR="000D1D8B" w:rsidRPr="00EA3F9A" w:rsidRDefault="000D1D8B" w:rsidP="000D1D8B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119A020A" w14:textId="46507451" w:rsidR="000D1D8B" w:rsidRPr="00F5522D" w:rsidRDefault="000D1D8B" w:rsidP="000D1D8B">
            <w:pPr>
              <w:keepNext/>
            </w:pPr>
            <w:r w:rsidRPr="00E83D6F">
              <w:t xml:space="preserve">Performance Criteria 16: 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4CFE7E" w14:textId="77777777" w:rsidR="000D1D8B" w:rsidRPr="00EA3F9A" w:rsidRDefault="000D1D8B" w:rsidP="000D1D8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CBFED8" w14:textId="77777777" w:rsidR="000D1D8B" w:rsidRPr="00EA3F9A" w:rsidRDefault="000D1D8B" w:rsidP="000D1D8B">
            <w:pPr>
              <w:keepNext/>
              <w:jc w:val="center"/>
            </w:pPr>
          </w:p>
        </w:tc>
        <w:tc>
          <w:tcPr>
            <w:tcW w:w="2525" w:type="dxa"/>
          </w:tcPr>
          <w:p w14:paraId="7CFC5A7D" w14:textId="77777777" w:rsidR="000D1D8B" w:rsidRPr="00EA3F9A" w:rsidRDefault="000D1D8B" w:rsidP="000D1D8B">
            <w:pPr>
              <w:keepNext/>
            </w:pPr>
          </w:p>
        </w:tc>
      </w:tr>
      <w:tr w:rsidR="000D1D8B" w:rsidRPr="00EA3F9A" w14:paraId="337CE103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1CB542A" w14:textId="77777777" w:rsidR="000D1D8B" w:rsidRPr="00EA3F9A" w:rsidRDefault="000D1D8B" w:rsidP="000D1D8B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3068AA4C" w14:textId="178B28FC" w:rsidR="000D1D8B" w:rsidRPr="00F5522D" w:rsidRDefault="000D1D8B" w:rsidP="000D1D8B">
            <w:pPr>
              <w:keepNext/>
            </w:pPr>
            <w:r w:rsidRPr="00E83D6F">
              <w:t>Performance Criteria 17: Perform required finishing procedures (e.g. clipping, stain removal and adhesive/acrylic) on the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59F3AF" w14:textId="77777777" w:rsidR="000D1D8B" w:rsidRPr="00EA3F9A" w:rsidRDefault="000D1D8B" w:rsidP="000D1D8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E664C1" w14:textId="77777777" w:rsidR="000D1D8B" w:rsidRPr="00EA3F9A" w:rsidRDefault="000D1D8B" w:rsidP="000D1D8B">
            <w:pPr>
              <w:keepNext/>
              <w:jc w:val="center"/>
            </w:pPr>
          </w:p>
        </w:tc>
        <w:tc>
          <w:tcPr>
            <w:tcW w:w="2525" w:type="dxa"/>
          </w:tcPr>
          <w:p w14:paraId="4CB41455" w14:textId="77777777" w:rsidR="000D1D8B" w:rsidRPr="00EA3F9A" w:rsidRDefault="000D1D8B" w:rsidP="000D1D8B">
            <w:pPr>
              <w:keepNext/>
            </w:pPr>
          </w:p>
        </w:tc>
      </w:tr>
      <w:tr w:rsidR="009338D6" w:rsidRPr="00EA3F9A" w14:paraId="63D49D93" w14:textId="77777777" w:rsidTr="007A3A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7E11404" w14:textId="77777777" w:rsidR="009338D6" w:rsidRPr="00EA3F9A" w:rsidRDefault="009338D6" w:rsidP="007A3A48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50C9ABE7" w14:textId="77777777" w:rsidR="009338D6" w:rsidRPr="00EA3F9A" w:rsidRDefault="009338D6" w:rsidP="007A3A48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6D8A3C9A" w14:textId="41676B19" w:rsidR="002B358D" w:rsidRDefault="002B358D">
      <w:pPr>
        <w:spacing w:before="0" w:after="160" w:line="259" w:lineRule="auto"/>
      </w:pPr>
    </w:p>
    <w:sectPr w:rsidR="002B358D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E81517" w14:textId="77777777" w:rsidR="00D71300" w:rsidRDefault="00D71300" w:rsidP="002C2CE3">
      <w:r>
        <w:separator/>
      </w:r>
    </w:p>
  </w:endnote>
  <w:endnote w:type="continuationSeparator" w:id="0">
    <w:p w14:paraId="1EBFA2D5" w14:textId="77777777" w:rsidR="00D71300" w:rsidRDefault="00D71300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2D548" w14:textId="18009775" w:rsidR="00660D05" w:rsidRDefault="00660D05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16854FB0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9829C5">
          <w:rPr>
            <w:noProof/>
          </w:rPr>
          <w:t>8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E0D442" w14:textId="77777777" w:rsidR="00D71300" w:rsidRDefault="00D71300" w:rsidP="002C2CE3">
      <w:r>
        <w:separator/>
      </w:r>
    </w:p>
  </w:footnote>
  <w:footnote w:type="continuationSeparator" w:id="0">
    <w:p w14:paraId="6C56B9D0" w14:textId="77777777" w:rsidR="00D71300" w:rsidRDefault="00D71300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0AF6332"/>
    <w:multiLevelType w:val="hybridMultilevel"/>
    <w:tmpl w:val="6FE40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DDF42F4"/>
    <w:multiLevelType w:val="hybridMultilevel"/>
    <w:tmpl w:val="6FE40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1"/>
  </w:num>
  <w:num w:numId="5">
    <w:abstractNumId w:val="11"/>
  </w:num>
  <w:num w:numId="6">
    <w:abstractNumId w:val="7"/>
  </w:num>
  <w:num w:numId="7">
    <w:abstractNumId w:val="8"/>
  </w:num>
  <w:num w:numId="8">
    <w:abstractNumId w:val="0"/>
  </w:num>
  <w:num w:numId="9">
    <w:abstractNumId w:val="2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5"/>
  </w:num>
  <w:num w:numId="11">
    <w:abstractNumId w:val="4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41687"/>
    <w:rsid w:val="000539A7"/>
    <w:rsid w:val="00061D7D"/>
    <w:rsid w:val="000647F6"/>
    <w:rsid w:val="00066624"/>
    <w:rsid w:val="00074D05"/>
    <w:rsid w:val="000761D4"/>
    <w:rsid w:val="00081E17"/>
    <w:rsid w:val="00087836"/>
    <w:rsid w:val="000A70EA"/>
    <w:rsid w:val="000D1D8B"/>
    <w:rsid w:val="000E0B26"/>
    <w:rsid w:val="001275F0"/>
    <w:rsid w:val="00130A3E"/>
    <w:rsid w:val="00141C38"/>
    <w:rsid w:val="00162960"/>
    <w:rsid w:val="0016360F"/>
    <w:rsid w:val="001701A8"/>
    <w:rsid w:val="00172F59"/>
    <w:rsid w:val="001B1467"/>
    <w:rsid w:val="001B313A"/>
    <w:rsid w:val="001D17F8"/>
    <w:rsid w:val="001E0535"/>
    <w:rsid w:val="002050FA"/>
    <w:rsid w:val="00221FDD"/>
    <w:rsid w:val="002369E3"/>
    <w:rsid w:val="002964EA"/>
    <w:rsid w:val="00296B01"/>
    <w:rsid w:val="002B23C9"/>
    <w:rsid w:val="002B358D"/>
    <w:rsid w:val="002C2CE3"/>
    <w:rsid w:val="002C382D"/>
    <w:rsid w:val="002E3504"/>
    <w:rsid w:val="002E5592"/>
    <w:rsid w:val="002F0DCA"/>
    <w:rsid w:val="002F5224"/>
    <w:rsid w:val="00310098"/>
    <w:rsid w:val="00321AEE"/>
    <w:rsid w:val="003616BE"/>
    <w:rsid w:val="00366640"/>
    <w:rsid w:val="003D2EE6"/>
    <w:rsid w:val="00404C45"/>
    <w:rsid w:val="0043085E"/>
    <w:rsid w:val="004368A8"/>
    <w:rsid w:val="0044039C"/>
    <w:rsid w:val="00455C96"/>
    <w:rsid w:val="00487658"/>
    <w:rsid w:val="004C2D18"/>
    <w:rsid w:val="004C6BAD"/>
    <w:rsid w:val="004D12F4"/>
    <w:rsid w:val="00510DFA"/>
    <w:rsid w:val="00520749"/>
    <w:rsid w:val="00521A89"/>
    <w:rsid w:val="00534C2F"/>
    <w:rsid w:val="0056101B"/>
    <w:rsid w:val="0057138D"/>
    <w:rsid w:val="00584E06"/>
    <w:rsid w:val="00590FFE"/>
    <w:rsid w:val="00592800"/>
    <w:rsid w:val="005A0D60"/>
    <w:rsid w:val="005A411B"/>
    <w:rsid w:val="005A6AA5"/>
    <w:rsid w:val="005C1B64"/>
    <w:rsid w:val="005C4DF1"/>
    <w:rsid w:val="005D1708"/>
    <w:rsid w:val="005F0AAF"/>
    <w:rsid w:val="005F283D"/>
    <w:rsid w:val="00610E4A"/>
    <w:rsid w:val="00617C92"/>
    <w:rsid w:val="00623832"/>
    <w:rsid w:val="00624B93"/>
    <w:rsid w:val="00634919"/>
    <w:rsid w:val="00660D05"/>
    <w:rsid w:val="00663CA3"/>
    <w:rsid w:val="00665777"/>
    <w:rsid w:val="006B176E"/>
    <w:rsid w:val="006D0BCC"/>
    <w:rsid w:val="006F4423"/>
    <w:rsid w:val="00703B90"/>
    <w:rsid w:val="00711D26"/>
    <w:rsid w:val="007306EF"/>
    <w:rsid w:val="00743E65"/>
    <w:rsid w:val="007535C5"/>
    <w:rsid w:val="00772118"/>
    <w:rsid w:val="00772262"/>
    <w:rsid w:val="00772A04"/>
    <w:rsid w:val="0077477C"/>
    <w:rsid w:val="007A3E68"/>
    <w:rsid w:val="007A7EF8"/>
    <w:rsid w:val="007C07E4"/>
    <w:rsid w:val="007C2200"/>
    <w:rsid w:val="007C6098"/>
    <w:rsid w:val="007E05C3"/>
    <w:rsid w:val="007E06B5"/>
    <w:rsid w:val="008133C4"/>
    <w:rsid w:val="00824320"/>
    <w:rsid w:val="00824396"/>
    <w:rsid w:val="00824FB8"/>
    <w:rsid w:val="008407CD"/>
    <w:rsid w:val="0084620D"/>
    <w:rsid w:val="008641EE"/>
    <w:rsid w:val="008858A2"/>
    <w:rsid w:val="008A0B36"/>
    <w:rsid w:val="008D4385"/>
    <w:rsid w:val="008E7F6C"/>
    <w:rsid w:val="00917C4C"/>
    <w:rsid w:val="009275FB"/>
    <w:rsid w:val="00930C13"/>
    <w:rsid w:val="0093309A"/>
    <w:rsid w:val="009338D6"/>
    <w:rsid w:val="009701A9"/>
    <w:rsid w:val="00976841"/>
    <w:rsid w:val="009829C5"/>
    <w:rsid w:val="009A09A0"/>
    <w:rsid w:val="009C51C2"/>
    <w:rsid w:val="009C6327"/>
    <w:rsid w:val="009D283F"/>
    <w:rsid w:val="009D3688"/>
    <w:rsid w:val="00A012FB"/>
    <w:rsid w:val="00A04489"/>
    <w:rsid w:val="00A25B8B"/>
    <w:rsid w:val="00A40F03"/>
    <w:rsid w:val="00A43277"/>
    <w:rsid w:val="00A53095"/>
    <w:rsid w:val="00A53268"/>
    <w:rsid w:val="00A60FF9"/>
    <w:rsid w:val="00A6418E"/>
    <w:rsid w:val="00A701DE"/>
    <w:rsid w:val="00A763C9"/>
    <w:rsid w:val="00A844CD"/>
    <w:rsid w:val="00A957FF"/>
    <w:rsid w:val="00AB491D"/>
    <w:rsid w:val="00B07F9E"/>
    <w:rsid w:val="00B15FAB"/>
    <w:rsid w:val="00B67FFA"/>
    <w:rsid w:val="00B80954"/>
    <w:rsid w:val="00B84FA0"/>
    <w:rsid w:val="00B95B90"/>
    <w:rsid w:val="00BB0453"/>
    <w:rsid w:val="00BB221B"/>
    <w:rsid w:val="00BB3456"/>
    <w:rsid w:val="00BB39F9"/>
    <w:rsid w:val="00BC4541"/>
    <w:rsid w:val="00BC7B80"/>
    <w:rsid w:val="00BC7E3E"/>
    <w:rsid w:val="00BD32E3"/>
    <w:rsid w:val="00BE11A2"/>
    <w:rsid w:val="00BE33CA"/>
    <w:rsid w:val="00BF36E6"/>
    <w:rsid w:val="00C00E85"/>
    <w:rsid w:val="00C02D06"/>
    <w:rsid w:val="00C05D40"/>
    <w:rsid w:val="00C07B09"/>
    <w:rsid w:val="00C10160"/>
    <w:rsid w:val="00C24430"/>
    <w:rsid w:val="00C41B83"/>
    <w:rsid w:val="00C66836"/>
    <w:rsid w:val="00CB0A32"/>
    <w:rsid w:val="00CC088C"/>
    <w:rsid w:val="00CC47C0"/>
    <w:rsid w:val="00CD06D5"/>
    <w:rsid w:val="00D12889"/>
    <w:rsid w:val="00D23C9A"/>
    <w:rsid w:val="00D302CB"/>
    <w:rsid w:val="00D364CF"/>
    <w:rsid w:val="00D41E6D"/>
    <w:rsid w:val="00D5371D"/>
    <w:rsid w:val="00D543D1"/>
    <w:rsid w:val="00D60D89"/>
    <w:rsid w:val="00D612CD"/>
    <w:rsid w:val="00D61822"/>
    <w:rsid w:val="00D618EA"/>
    <w:rsid w:val="00D665FD"/>
    <w:rsid w:val="00D71300"/>
    <w:rsid w:val="00D74070"/>
    <w:rsid w:val="00D87AE4"/>
    <w:rsid w:val="00DA7B48"/>
    <w:rsid w:val="00DB0616"/>
    <w:rsid w:val="00DB1977"/>
    <w:rsid w:val="00DE4CA1"/>
    <w:rsid w:val="00DE7C44"/>
    <w:rsid w:val="00E16462"/>
    <w:rsid w:val="00E202BE"/>
    <w:rsid w:val="00E422E4"/>
    <w:rsid w:val="00E4387C"/>
    <w:rsid w:val="00E523CE"/>
    <w:rsid w:val="00E81C58"/>
    <w:rsid w:val="00E9456F"/>
    <w:rsid w:val="00E95E56"/>
    <w:rsid w:val="00EA4DB3"/>
    <w:rsid w:val="00EA75F1"/>
    <w:rsid w:val="00EE1900"/>
    <w:rsid w:val="00EF7635"/>
    <w:rsid w:val="00F2484F"/>
    <w:rsid w:val="00F303FC"/>
    <w:rsid w:val="00F414CB"/>
    <w:rsid w:val="00F417BC"/>
    <w:rsid w:val="00F45D15"/>
    <w:rsid w:val="00F47217"/>
    <w:rsid w:val="00F574E7"/>
    <w:rsid w:val="00F60FF2"/>
    <w:rsid w:val="00F61320"/>
    <w:rsid w:val="00F8625E"/>
    <w:rsid w:val="00F955F7"/>
    <w:rsid w:val="00FA4DB8"/>
    <w:rsid w:val="00FB229D"/>
    <w:rsid w:val="00FC17F5"/>
    <w:rsid w:val="00FC60CE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0A3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A3E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4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16560-DB4E-44C4-BC0C-97C2182BB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9</Pages>
  <Words>1663</Words>
  <Characters>9481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HP PC</cp:lastModifiedBy>
  <cp:revision>22</cp:revision>
  <dcterms:created xsi:type="dcterms:W3CDTF">2020-02-26T07:13:00Z</dcterms:created>
  <dcterms:modified xsi:type="dcterms:W3CDTF">2020-03-08T16:35:00Z</dcterms:modified>
</cp:coreProperties>
</file>